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4622E8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4622E8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ИАСБИОФ17</w:t>
            </w:r>
          </w:p>
        </w:tc>
      </w:tr>
      <w:tr w:rsidR="002E5AD5" w:rsidTr="004622E8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4622E8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Време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-2"/>
                <w:sz w:val="20"/>
                <w:lang/>
              </w:rPr>
              <w:t>13:00 часова</w:t>
            </w:r>
          </w:p>
        </w:tc>
        <w:tc>
          <w:tcPr>
            <w:tcW w:w="5340" w:type="dxa"/>
            <w:gridSpan w:val="5"/>
          </w:tcPr>
          <w:p w:rsidR="002E5AD5" w:rsidRPr="002E5AD5" w:rsidRDefault="002E5AD5" w:rsidP="002E5AD5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  <w:lang/>
              </w:rPr>
              <w:t xml:space="preserve"> 2 Институт за Биофизику у медицини</w:t>
            </w: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2019/0391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295"/>
        </w:trPr>
        <w:tc>
          <w:tcPr>
            <w:tcW w:w="6000" w:type="dxa"/>
            <w:gridSpan w:val="5"/>
          </w:tcPr>
          <w:p w:rsidR="002E5AD5" w:rsidRPr="002E5AD5" w:rsidRDefault="002E5AD5" w:rsidP="002E5AD5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proofErr w:type="gramStart"/>
            <w:r>
              <w:rPr>
                <w:sz w:val="20"/>
              </w:rPr>
              <w:t>:</w:t>
            </w:r>
            <w:r>
              <w:rPr>
                <w:spacing w:val="-4"/>
                <w:sz w:val="20"/>
                <w:lang/>
              </w:rPr>
              <w:t>08.09.2026</w:t>
            </w:r>
            <w:proofErr w:type="gramEnd"/>
            <w:r>
              <w:rPr>
                <w:spacing w:val="-4"/>
                <w:sz w:val="20"/>
                <w:lang/>
              </w:rPr>
              <w:t>.</w:t>
            </w:r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испитивача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</w:tbl>
    <w:p w:rsidR="002E5AD5" w:rsidRDefault="002E5AD5" w:rsidP="002E5AD5">
      <w:pPr>
        <w:pStyle w:val="TableParagraph"/>
        <w:rPr>
          <w:sz w:val="20"/>
        </w:rPr>
        <w:sectPr w:rsidR="002E5AD5">
          <w:headerReference w:type="even" r:id="rId4"/>
          <w:headerReference w:type="default" r:id="rId5"/>
          <w:footerReference w:type="default" r:id="rId6"/>
          <w:pgSz w:w="11900" w:h="16840"/>
          <w:pgMar w:top="1460" w:right="141" w:bottom="280" w:left="141" w:header="593" w:footer="0" w:gutter="0"/>
          <w:cols w:space="720"/>
        </w:sectPr>
      </w:pPr>
    </w:p>
    <w:tbl>
      <w:tblPr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4622E8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4622E8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ИАСБИОФ23</w:t>
            </w:r>
          </w:p>
        </w:tc>
      </w:tr>
      <w:tr w:rsidR="002E5AD5" w:rsidTr="004622E8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4622E8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Време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-2"/>
                <w:sz w:val="20"/>
                <w:lang/>
              </w:rPr>
              <w:t>13:00 часова</w:t>
            </w:r>
          </w:p>
        </w:tc>
        <w:tc>
          <w:tcPr>
            <w:tcW w:w="5340" w:type="dxa"/>
            <w:gridSpan w:val="5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  <w:lang/>
              </w:rPr>
              <w:t xml:space="preserve"> 1 Институт за Биофизику у медицини</w:t>
            </w: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2020/0098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2020/0407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2021/0121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2021/0206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2021/0251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2021/0457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2021/0538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2022/0188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2022/0241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2022/0257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2022/0262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2022/0299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2022/0320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2022/0372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2022/0383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2022/0407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2022/0409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2022/0440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2022/0462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2022/0463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2022/0480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2022/0509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4622E8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2022/0574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</w:tbl>
    <w:p w:rsidR="002E5AD5" w:rsidRDefault="002E5AD5" w:rsidP="002E5AD5">
      <w:pPr>
        <w:pStyle w:val="TableParagraph"/>
        <w:rPr>
          <w:sz w:val="20"/>
        </w:rPr>
        <w:sectPr w:rsidR="002E5AD5">
          <w:headerReference w:type="even" r:id="rId7"/>
          <w:headerReference w:type="default" r:id="rId8"/>
          <w:footerReference w:type="even" r:id="rId9"/>
          <w:pgSz w:w="11900" w:h="16840"/>
          <w:pgMar w:top="1460" w:right="141" w:bottom="500" w:left="141" w:header="593" w:footer="303" w:gutter="0"/>
          <w:cols w:space="720"/>
        </w:sectPr>
      </w:pPr>
    </w:p>
    <w:tbl>
      <w:tblPr>
        <w:tblW w:w="11340" w:type="dxa"/>
        <w:tblInd w:w="-9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400"/>
        <w:gridCol w:w="680"/>
        <w:gridCol w:w="2400"/>
        <w:gridCol w:w="920"/>
        <w:gridCol w:w="1080"/>
        <w:gridCol w:w="280"/>
        <w:gridCol w:w="1080"/>
        <w:gridCol w:w="1900"/>
        <w:gridCol w:w="1000"/>
      </w:tblGrid>
      <w:tr w:rsidR="002E5AD5" w:rsidTr="002E5AD5">
        <w:trPr>
          <w:trHeight w:val="795"/>
        </w:trPr>
        <w:tc>
          <w:tcPr>
            <w:tcW w:w="11340" w:type="dxa"/>
            <w:gridSpan w:val="10"/>
          </w:tcPr>
          <w:p w:rsidR="002E5AD5" w:rsidRDefault="002E5AD5" w:rsidP="004622E8">
            <w:pPr>
              <w:pStyle w:val="TableParagraph"/>
              <w:spacing w:before="1"/>
              <w:ind w:left="40" w:right="816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Универзитет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Београду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b/>
                <w:sz w:val="20"/>
              </w:rPr>
              <w:t>Медицина</w:t>
            </w:r>
            <w:proofErr w:type="spellEnd"/>
          </w:p>
        </w:tc>
      </w:tr>
      <w:tr w:rsidR="002E5AD5" w:rsidTr="002E5AD5">
        <w:trPr>
          <w:trHeight w:val="7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Предмет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Биофизика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радиологији</w:t>
            </w:r>
            <w:proofErr w:type="spellEnd"/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Шифра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ИАСБИОФ23</w:t>
            </w:r>
          </w:p>
        </w:tc>
      </w:tr>
      <w:tr w:rsidR="002E5AD5" w:rsidTr="002E5AD5">
        <w:trPr>
          <w:trHeight w:val="695"/>
        </w:trPr>
        <w:tc>
          <w:tcPr>
            <w:tcW w:w="2000" w:type="dxa"/>
            <w:gridSpan w:val="2"/>
            <w:vMerge w:val="restart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Шифра</w:t>
            </w:r>
            <w:proofErr w:type="spellEnd"/>
          </w:p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400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наставника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др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Небојша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Милошевић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Група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80" w:type="dxa"/>
            <w:gridSpan w:val="3"/>
          </w:tcPr>
          <w:p w:rsidR="002E5AD5" w:rsidRDefault="002E5AD5" w:rsidP="004622E8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Испитни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рок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септембарски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ИАС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2025/2026</w:t>
            </w:r>
          </w:p>
        </w:tc>
      </w:tr>
      <w:tr w:rsidR="002E5AD5" w:rsidTr="002E5AD5">
        <w:trPr>
          <w:trHeight w:val="295"/>
        </w:trPr>
        <w:tc>
          <w:tcPr>
            <w:tcW w:w="2000" w:type="dxa"/>
            <w:gridSpan w:val="2"/>
            <w:vMerge/>
            <w:tcBorders>
              <w:top w:val="nil"/>
            </w:tcBorders>
          </w:tcPr>
          <w:p w:rsidR="002E5AD5" w:rsidRDefault="002E5AD5" w:rsidP="004622E8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gridSpan w:val="3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Време</w:t>
            </w:r>
            <w:proofErr w:type="spellEnd"/>
            <w:r>
              <w:rPr>
                <w:spacing w:val="-2"/>
                <w:sz w:val="20"/>
              </w:rPr>
              <w:t>:</w:t>
            </w:r>
            <w:r>
              <w:rPr>
                <w:spacing w:val="-2"/>
                <w:sz w:val="20"/>
                <w:lang/>
              </w:rPr>
              <w:t>13:00 часова</w:t>
            </w:r>
          </w:p>
        </w:tc>
        <w:tc>
          <w:tcPr>
            <w:tcW w:w="5340" w:type="dxa"/>
            <w:gridSpan w:val="5"/>
          </w:tcPr>
          <w:p w:rsidR="002E5AD5" w:rsidRPr="002E5AD5" w:rsidRDefault="002E5AD5" w:rsidP="004622E8">
            <w:pPr>
              <w:pStyle w:val="TableParagraph"/>
              <w:spacing w:before="36"/>
              <w:ind w:left="40"/>
              <w:rPr>
                <w:sz w:val="20"/>
                <w:lang/>
              </w:rPr>
            </w:pPr>
            <w:proofErr w:type="spellStart"/>
            <w:r>
              <w:rPr>
                <w:spacing w:val="-2"/>
                <w:sz w:val="20"/>
              </w:rPr>
              <w:t>Сала</w:t>
            </w:r>
            <w:proofErr w:type="spellEnd"/>
            <w:r>
              <w:rPr>
                <w:spacing w:val="-2"/>
                <w:sz w:val="20"/>
                <w:lang/>
              </w:rPr>
              <w:t xml:space="preserve"> 2</w:t>
            </w:r>
            <w:r>
              <w:rPr>
                <w:spacing w:val="-2"/>
                <w:sz w:val="20"/>
                <w:lang/>
              </w:rPr>
              <w:t xml:space="preserve"> Институт за Биофизику у медицини</w:t>
            </w: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Р.б</w:t>
            </w:r>
            <w:proofErr w:type="spellEnd"/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5" w:line="230" w:lineRule="atLeast"/>
              <w:ind w:left="380" w:right="329" w:firstLine="15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Број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индекса</w:t>
            </w:r>
            <w:proofErr w:type="spellEnd"/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Статус</w:t>
            </w:r>
            <w:proofErr w:type="spellEnd"/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spacing w:before="136"/>
              <w:ind w:left="2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Поени</w:t>
            </w:r>
            <w:proofErr w:type="spellEnd"/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spacing w:before="136"/>
              <w:ind w:lef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Оцена</w:t>
            </w:r>
            <w:proofErr w:type="spellEnd"/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spacing w:before="136"/>
              <w:ind w:left="5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Напомена</w:t>
            </w:r>
            <w:proofErr w:type="spellEnd"/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spacing w:before="136"/>
              <w:ind w:left="2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Датум</w:t>
            </w:r>
            <w:proofErr w:type="spellEnd"/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2023/0021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2023/0023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2023/0077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2023/0078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2023/0238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2023/0263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2023/0309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2023/0385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2023/0487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2023/0500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2023/0536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2023/0591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495"/>
        </w:trPr>
        <w:tc>
          <w:tcPr>
            <w:tcW w:w="600" w:type="dxa"/>
          </w:tcPr>
          <w:p w:rsidR="002E5AD5" w:rsidRDefault="002E5AD5" w:rsidP="004622E8">
            <w:pPr>
              <w:pStyle w:val="TableParagraph"/>
              <w:spacing w:before="136"/>
              <w:ind w:left="44" w:righ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36.</w:t>
            </w:r>
          </w:p>
        </w:tc>
        <w:tc>
          <w:tcPr>
            <w:tcW w:w="1400" w:type="dxa"/>
          </w:tcPr>
          <w:p w:rsidR="002E5AD5" w:rsidRDefault="002E5AD5" w:rsidP="004622E8">
            <w:pPr>
              <w:pStyle w:val="TableParagraph"/>
              <w:spacing w:before="136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2024/0518</w:t>
            </w:r>
          </w:p>
        </w:tc>
        <w:tc>
          <w:tcPr>
            <w:tcW w:w="680" w:type="dxa"/>
          </w:tcPr>
          <w:p w:rsidR="002E5AD5" w:rsidRDefault="002E5AD5" w:rsidP="004622E8">
            <w:pPr>
              <w:pStyle w:val="TableParagraph"/>
              <w:spacing w:before="136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4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  <w:gridSpan w:val="2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9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2E5AD5" w:rsidRDefault="002E5AD5" w:rsidP="004622E8">
            <w:pPr>
              <w:pStyle w:val="TableParagraph"/>
              <w:rPr>
                <w:sz w:val="20"/>
              </w:rPr>
            </w:pPr>
          </w:p>
        </w:tc>
      </w:tr>
      <w:tr w:rsidR="002E5AD5" w:rsidTr="002E5AD5">
        <w:trPr>
          <w:trHeight w:val="295"/>
        </w:trPr>
        <w:tc>
          <w:tcPr>
            <w:tcW w:w="6000" w:type="dxa"/>
            <w:gridSpan w:val="5"/>
          </w:tcPr>
          <w:p w:rsid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  <w:lang/>
              </w:rPr>
              <w:t>08.09.2026.</w:t>
            </w:r>
          </w:p>
        </w:tc>
        <w:tc>
          <w:tcPr>
            <w:tcW w:w="5340" w:type="dxa"/>
            <w:gridSpan w:val="5"/>
          </w:tcPr>
          <w:p w:rsidR="002E5AD5" w:rsidRDefault="002E5AD5" w:rsidP="004622E8">
            <w:pPr>
              <w:pStyle w:val="TableParagraph"/>
              <w:spacing w:before="36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испитивача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</w:tr>
    </w:tbl>
    <w:p w:rsidR="00B65EAC" w:rsidRDefault="00B65EAC"/>
    <w:sectPr w:rsidR="00B65EAC" w:rsidSect="00B65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0"/>
      </w:rPr>
    </w:pPr>
    <w:r>
      <w:rPr>
        <w:sz w:val="20"/>
      </w:rPr>
      <w:pict>
        <v:shape id="docshape79" o:spid="_x0000_s2057" style="position:absolute;margin-left:13.9pt;margin-top:812.85pt;width:567.25pt;height:15.25pt;z-index:-251648000;mso-position-horizontal-relative:page;mso-position-vertical-relative:page" coordorigin="278,16257" coordsize="11345,305" o:spt="100" adj="0,,0" path="m278,16260r6005,m280,16257r,305m278,16560r6005,m6280,16257r,305m6278,16260r5345,m6280,16257r,305m6278,16560r5345,m11620,16257r,305e" filled="f" strokeweight=".25pt">
          <v:stroke joinstyle="round"/>
          <v:formulas/>
          <v:path arrowok="t" o:connecttype="segments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0" o:spid="_x0000_s2058" type="#_x0000_t202" style="position:absolute;margin-left:15pt;margin-top:814.4pt;width:49.75pt;height:13.1pt;z-index:-251646976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Датум</w:t>
                </w:r>
                <w:proofErr w:type="spellEnd"/>
                <w:r>
                  <w:rPr>
                    <w:sz w:val="20"/>
                  </w:rPr>
                  <w:t>: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null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81" o:spid="_x0000_s2059" type="#_x0000_t202" style="position:absolute;margin-left:315pt;margin-top:814.4pt;width:87.75pt;height:13.1pt;z-index:-251645952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Потпис</w:t>
                </w:r>
                <w:proofErr w:type="spellEnd"/>
                <w:r>
                  <w:rPr>
                    <w:spacing w:val="-6"/>
                    <w:sz w:val="20"/>
                  </w:rPr>
                  <w:t xml:space="preserve"> </w:t>
                </w:r>
                <w:proofErr w:type="spellStart"/>
                <w:r>
                  <w:rPr>
                    <w:spacing w:val="-2"/>
                    <w:sz w:val="20"/>
                  </w:rPr>
                  <w:t>испитивача</w:t>
                </w:r>
                <w:proofErr w:type="spellEnd"/>
                <w:r>
                  <w:rPr>
                    <w:spacing w:val="-2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3" o:spid="_x0000_s2051" type="#_x0000_t202" style="position:absolute;margin-left:524.45pt;margin-top:28.65pt;width:57.6pt;height:13.1pt;z-index:-251654144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4" o:spid="_x0000_s2052" type="#_x0000_t202" style="position:absolute;margin-left:210.8pt;margin-top:50.85pt;width:173.35pt;height:17.55pt;z-index:-251653120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2049" type="#_x0000_t202" style="position:absolute;margin-left:524.45pt;margin-top:28.65pt;width:57.6pt;height:13.1pt;z-index:-251656192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2" o:spid="_x0000_s2050" type="#_x0000_t202" style="position:absolute;margin-left:210.8pt;margin-top:50.85pt;width:173.35pt;height:17.55pt;z-index:-251655168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053" type="#_x0000_t202" style="position:absolute;margin-left:524.45pt;margin-top:28.65pt;width:57.6pt;height:13.1pt;z-index:-251652096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6" o:spid="_x0000_s2054" type="#_x0000_t202" style="position:absolute;margin-left:210.8pt;margin-top:50.85pt;width:173.35pt;height:17.55pt;z-index:-251651072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11" w:rsidRDefault="00FC7FE9">
    <w:pPr>
      <w:pStyle w:val="Body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" o:spid="_x0000_s2055" type="#_x0000_t202" style="position:absolute;margin-left:524.45pt;margin-top:28.65pt;width:57.6pt;height:13.1pt;z-index:-251650048;mso-position-horizontal-relative:page;mso-position-vertical-relative:page" filled="f" stroked="f">
          <v:textbox inset="0,0,0,0">
            <w:txbxContent>
              <w:p w:rsidR="00594411" w:rsidRDefault="00FC7FE9">
                <w:pPr>
                  <w:spacing w:before="11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Образац</w:t>
                </w:r>
                <w:proofErr w:type="spellEnd"/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pacing w:val="-4"/>
                    <w:sz w:val="20"/>
                  </w:rPr>
                  <w:t>бр.6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78" o:spid="_x0000_s2056" type="#_x0000_t202" style="position:absolute;margin-left:210.8pt;margin-top:50.85pt;width:173.35pt;height:17.55pt;z-index:-251649024;mso-position-horizontal-relative:page;mso-position-vertical-relative:page" filled="f" stroked="f">
          <v:textbox inset="0,0,0,0">
            <w:txbxContent>
              <w:p w:rsidR="00594411" w:rsidRDefault="00FC7FE9">
                <w:pPr>
                  <w:pStyle w:val="BodyText"/>
                  <w:spacing w:before="8"/>
                  <w:ind w:left="20"/>
                </w:pPr>
                <w:proofErr w:type="spellStart"/>
                <w:r>
                  <w:t>Записник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полагању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rPr>
                    <w:spacing w:val="-2"/>
                  </w:rPr>
                  <w:t>испита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96AF4"/>
    <w:rsid w:val="002E5AD5"/>
    <w:rsid w:val="00796AF4"/>
    <w:rsid w:val="00B65EAC"/>
    <w:rsid w:val="00FC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5AD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2E5AD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E5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2026-08-24T08:35:00Z</dcterms:created>
  <dcterms:modified xsi:type="dcterms:W3CDTF">2026-08-24T08:39:00Z</dcterms:modified>
</cp:coreProperties>
</file>