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51" w:rsidRPr="00B22F79" w:rsidRDefault="00C91D51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9"/>
        <w:gridCol w:w="1755"/>
        <w:gridCol w:w="1699"/>
        <w:gridCol w:w="1697"/>
        <w:gridCol w:w="1695"/>
        <w:gridCol w:w="6"/>
        <w:gridCol w:w="1712"/>
      </w:tblGrid>
      <w:tr w:rsidR="00922618" w:rsidRPr="00F3481F" w:rsidTr="00BC06DC">
        <w:trPr>
          <w:trHeight w:val="394"/>
        </w:trPr>
        <w:tc>
          <w:tcPr>
            <w:tcW w:w="4619" w:type="dxa"/>
            <w:vMerge w:val="restart"/>
          </w:tcPr>
          <w:p w:rsidR="00922618" w:rsidRPr="00F3481F" w:rsidRDefault="0092261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  <w:p w:rsidR="00922618" w:rsidRPr="00F3481F" w:rsidRDefault="0092261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 xml:space="preserve">Списак наставника и сарадника </w:t>
            </w:r>
          </w:p>
        </w:tc>
        <w:tc>
          <w:tcPr>
            <w:tcW w:w="8564" w:type="dxa"/>
            <w:gridSpan w:val="6"/>
          </w:tcPr>
          <w:p w:rsidR="00922618" w:rsidRPr="00F3481F" w:rsidRDefault="00F3481F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 w:rsidRPr="00F3481F">
              <w:rPr>
                <w:sz w:val="20"/>
                <w:szCs w:val="20"/>
              </w:rPr>
              <w:t>Термини за консултације</w:t>
            </w:r>
          </w:p>
        </w:tc>
      </w:tr>
      <w:tr w:rsidR="00D76871" w:rsidRPr="00F3481F" w:rsidTr="00BC06DC">
        <w:trPr>
          <w:trHeight w:val="282"/>
        </w:trPr>
        <w:tc>
          <w:tcPr>
            <w:tcW w:w="4619" w:type="dxa"/>
            <w:vMerge/>
          </w:tcPr>
          <w:p w:rsidR="00A55CB8" w:rsidRPr="00F3481F" w:rsidRDefault="00A55CB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понедељак</w:t>
            </w:r>
          </w:p>
        </w:tc>
        <w:tc>
          <w:tcPr>
            <w:tcW w:w="1699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уторак</w:t>
            </w:r>
          </w:p>
        </w:tc>
        <w:tc>
          <w:tcPr>
            <w:tcW w:w="1697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701" w:type="dxa"/>
            <w:gridSpan w:val="2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четвртак</w:t>
            </w:r>
          </w:p>
        </w:tc>
        <w:tc>
          <w:tcPr>
            <w:tcW w:w="1712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петак</w:t>
            </w:r>
          </w:p>
        </w:tc>
      </w:tr>
      <w:tr w:rsidR="00BC06DC" w:rsidRPr="00F3481F" w:rsidTr="00BC06DC">
        <w:trPr>
          <w:trHeight w:val="272"/>
        </w:trPr>
        <w:tc>
          <w:tcPr>
            <w:tcW w:w="4619" w:type="dxa"/>
          </w:tcPr>
          <w:p w:rsidR="00BC06DC" w:rsidRPr="00F3481F" w:rsidRDefault="00BC06DC" w:rsidP="00BC06DC">
            <w:pPr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Проф. др Ласло Пушкаш</w:t>
            </w:r>
          </w:p>
        </w:tc>
        <w:tc>
          <w:tcPr>
            <w:tcW w:w="1755" w:type="dxa"/>
          </w:tcPr>
          <w:p w:rsidR="00BC06DC" w:rsidRPr="00F3481F" w:rsidRDefault="00BC06DC" w:rsidP="001F43B8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BC06DC" w:rsidRPr="00F3481F" w:rsidRDefault="00BC06DC" w:rsidP="001F43B8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7" w:type="dxa"/>
          </w:tcPr>
          <w:p w:rsidR="00BC06DC" w:rsidRPr="00F3481F" w:rsidRDefault="00BC06DC" w:rsidP="001F43B8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5" w:type="dxa"/>
          </w:tcPr>
          <w:p w:rsidR="00BC06DC" w:rsidRPr="00F3481F" w:rsidRDefault="00BC06DC" w:rsidP="001F43B8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18" w:type="dxa"/>
            <w:gridSpan w:val="2"/>
          </w:tcPr>
          <w:p w:rsidR="00BC06DC" w:rsidRPr="00F3481F" w:rsidRDefault="00BC06DC" w:rsidP="001F43B8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D76871" w:rsidRPr="00F3481F" w:rsidTr="00BC06DC">
        <w:trPr>
          <w:trHeight w:val="276"/>
        </w:trPr>
        <w:tc>
          <w:tcPr>
            <w:tcW w:w="4619" w:type="dxa"/>
          </w:tcPr>
          <w:p w:rsidR="00A55CB8" w:rsidRPr="00F3481F" w:rsidRDefault="00A55CB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Проф. др Марија Ђурић- Срејић</w:t>
            </w:r>
          </w:p>
        </w:tc>
        <w:tc>
          <w:tcPr>
            <w:tcW w:w="1755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  <w:r w:rsidR="00323B53">
              <w:rPr>
                <w:sz w:val="20"/>
                <w:szCs w:val="20"/>
                <w:lang w:val="sr-Cyrl-CS"/>
              </w:rPr>
              <w:t>:00</w:t>
            </w:r>
            <w:r>
              <w:rPr>
                <w:sz w:val="20"/>
                <w:szCs w:val="20"/>
                <w:lang w:val="sr-Cyrl-CS"/>
              </w:rPr>
              <w:t>-</w:t>
            </w:r>
            <w:r w:rsidR="00323B5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3</w:t>
            </w:r>
            <w:r w:rsidR="00323B53">
              <w:rPr>
                <w:sz w:val="20"/>
                <w:szCs w:val="20"/>
                <w:lang w:val="sr-Cyrl-CS"/>
              </w:rPr>
              <w:t>:0</w:t>
            </w:r>
            <w:r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99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7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1" w:type="dxa"/>
            <w:gridSpan w:val="2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12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</w:tr>
      <w:tr w:rsidR="00B22F79" w:rsidRPr="00F3481F" w:rsidTr="00BC06DC">
        <w:trPr>
          <w:trHeight w:val="280"/>
        </w:trPr>
        <w:tc>
          <w:tcPr>
            <w:tcW w:w="4619" w:type="dxa"/>
          </w:tcPr>
          <w:p w:rsidR="00B22F79" w:rsidRPr="00F3481F" w:rsidRDefault="00227CD6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 др Валентина Благојевић</w:t>
            </w:r>
          </w:p>
        </w:tc>
        <w:tc>
          <w:tcPr>
            <w:tcW w:w="8564" w:type="dxa"/>
            <w:gridSpan w:val="6"/>
          </w:tcPr>
          <w:p w:rsidR="00B22F79" w:rsidRPr="00F3481F" w:rsidRDefault="00B22F79" w:rsidP="00B22F79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по  договору са студентима</w:t>
            </w:r>
          </w:p>
        </w:tc>
      </w:tr>
      <w:tr w:rsidR="00D76871" w:rsidRPr="00F3481F" w:rsidTr="00BC06DC">
        <w:trPr>
          <w:trHeight w:val="270"/>
        </w:trPr>
        <w:tc>
          <w:tcPr>
            <w:tcW w:w="4619" w:type="dxa"/>
          </w:tcPr>
          <w:p w:rsidR="00A55CB8" w:rsidRPr="00F3481F" w:rsidRDefault="00A55CB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Проф. др Александар Маликовић</w:t>
            </w:r>
          </w:p>
        </w:tc>
        <w:tc>
          <w:tcPr>
            <w:tcW w:w="1755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9" w:type="dxa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7" w:type="dxa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01" w:type="dxa"/>
            <w:gridSpan w:val="2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12" w:type="dxa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</w:tr>
      <w:tr w:rsidR="00D76871" w:rsidRPr="00F3481F" w:rsidTr="00BC06DC">
        <w:trPr>
          <w:trHeight w:val="274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 xml:space="preserve"> Проф. др Данијела Ђонић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12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</w:tr>
      <w:tr w:rsidR="00D76871" w:rsidRPr="00F3481F" w:rsidTr="00BC06DC">
        <w:trPr>
          <w:trHeight w:val="263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 xml:space="preserve"> Проф. др Милош Малиш</w:t>
            </w:r>
          </w:p>
        </w:tc>
        <w:tc>
          <w:tcPr>
            <w:tcW w:w="1755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7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12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BC06DC" w:rsidRPr="00F3481F" w:rsidTr="0040270D">
        <w:trPr>
          <w:trHeight w:val="263"/>
        </w:trPr>
        <w:tc>
          <w:tcPr>
            <w:tcW w:w="4619" w:type="dxa"/>
          </w:tcPr>
          <w:p w:rsidR="00BC06DC" w:rsidRPr="00F3481F" w:rsidRDefault="00BC06DC" w:rsidP="00BC06DC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 др Лазар Стијак</w:t>
            </w:r>
          </w:p>
        </w:tc>
        <w:tc>
          <w:tcPr>
            <w:tcW w:w="8564" w:type="dxa"/>
            <w:gridSpan w:val="6"/>
            <w:shd w:val="clear" w:color="auto" w:fill="FFFFFF" w:themeFill="background1"/>
          </w:tcPr>
          <w:p w:rsidR="00BC06DC" w:rsidRPr="00BC06DC" w:rsidRDefault="00BC06DC" w:rsidP="00D76871">
            <w:pPr>
              <w:tabs>
                <w:tab w:val="left" w:pos="4212"/>
              </w:tabs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Проф.др Лазар Стијак није у штрајку, сваког радног дана је на послу, а консултације</w:t>
            </w:r>
            <w:r w:rsidR="001F43B8">
              <w:rPr>
                <w:sz w:val="20"/>
                <w:szCs w:val="20"/>
                <w:lang w:val="sr-Cyrl-CS"/>
              </w:rPr>
              <w:t xml:space="preserve"> одржава као и увек четвртком од 12:00-14:00</w:t>
            </w:r>
            <w:r>
              <w:rPr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D76871" w:rsidRPr="00F3481F" w:rsidTr="00BC06DC">
        <w:trPr>
          <w:trHeight w:val="285"/>
        </w:trPr>
        <w:tc>
          <w:tcPr>
            <w:tcW w:w="4619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В.Проф. др Вук Ђулејић</w:t>
            </w:r>
          </w:p>
        </w:tc>
        <w:tc>
          <w:tcPr>
            <w:tcW w:w="1755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9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7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5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718" w:type="dxa"/>
            <w:gridSpan w:val="2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</w:tr>
      <w:tr w:rsidR="00D76871" w:rsidRPr="00F3481F" w:rsidTr="00BC06DC">
        <w:trPr>
          <w:trHeight w:val="261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 Проф. др Милан Аксић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12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</w:tr>
      <w:tr w:rsidR="00D76871" w:rsidRPr="00F3481F" w:rsidTr="00BC06DC">
        <w:trPr>
          <w:trHeight w:val="279"/>
        </w:trPr>
        <w:tc>
          <w:tcPr>
            <w:tcW w:w="4619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 Проф. др Петар Миловановић</w:t>
            </w:r>
          </w:p>
        </w:tc>
        <w:tc>
          <w:tcPr>
            <w:tcW w:w="5151" w:type="dxa"/>
            <w:gridSpan w:val="3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по  договору са студентима</w:t>
            </w:r>
          </w:p>
        </w:tc>
        <w:tc>
          <w:tcPr>
            <w:tcW w:w="1695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1718" w:type="dxa"/>
            <w:gridSpan w:val="2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</w:tc>
      </w:tr>
      <w:tr w:rsidR="00D76871" w:rsidRPr="00F3481F" w:rsidTr="00BC06DC">
        <w:trPr>
          <w:trHeight w:val="283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В.Проф.  др Дубравка Алексић</w:t>
            </w:r>
          </w:p>
        </w:tc>
        <w:tc>
          <w:tcPr>
            <w:tcW w:w="1755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699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697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01" w:type="dxa"/>
            <w:gridSpan w:val="2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12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</w:tr>
      <w:tr w:rsidR="00D76871" w:rsidRPr="00F3481F" w:rsidTr="00BC06DC">
        <w:trPr>
          <w:trHeight w:val="259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 Проф. др Ана Старчевић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69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712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</w:tr>
      <w:tr w:rsidR="00323B53" w:rsidRPr="00F3481F" w:rsidTr="00BC06DC">
        <w:trPr>
          <w:trHeight w:val="277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Latn-CS"/>
              </w:rPr>
              <w:t>Доц</w:t>
            </w:r>
            <w:r w:rsidRPr="00F3481F">
              <w:rPr>
                <w:sz w:val="20"/>
                <w:szCs w:val="20"/>
                <w:lang w:val="sr-Cyrl-CS"/>
              </w:rPr>
              <w:t>. др Дарко Лакетић</w:t>
            </w:r>
          </w:p>
        </w:tc>
        <w:tc>
          <w:tcPr>
            <w:tcW w:w="8564" w:type="dxa"/>
            <w:gridSpan w:val="6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по  договору са студентима</w:t>
            </w:r>
          </w:p>
        </w:tc>
      </w:tr>
      <w:tr w:rsidR="00D76871" w:rsidRPr="00F3481F" w:rsidTr="00BC06DC">
        <w:trPr>
          <w:trHeight w:val="267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Доц. др  Јоко Полексић</w:t>
            </w:r>
          </w:p>
        </w:tc>
        <w:tc>
          <w:tcPr>
            <w:tcW w:w="1755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9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7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701" w:type="dxa"/>
            <w:gridSpan w:val="2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712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</w:tr>
      <w:tr w:rsidR="00D76871" w:rsidRPr="00F3481F" w:rsidTr="00BC06DC">
        <w:trPr>
          <w:trHeight w:val="285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 w:rsidRPr="00F3481F">
              <w:rPr>
                <w:sz w:val="20"/>
                <w:szCs w:val="20"/>
              </w:rPr>
              <w:t>Доц. др Александар Ћировић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12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</w:tr>
      <w:tr w:rsidR="00D76871" w:rsidRPr="00F3481F" w:rsidTr="00BC06DC">
        <w:trPr>
          <w:trHeight w:val="70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Доц. др Ана Ћировић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69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712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</w:tr>
      <w:tr w:rsidR="00D76871" w:rsidRPr="00F3481F" w:rsidTr="00BC06DC">
        <w:trPr>
          <w:trHeight w:val="307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Доц. др Слободан Капор</w:t>
            </w:r>
          </w:p>
        </w:tc>
        <w:tc>
          <w:tcPr>
            <w:tcW w:w="1755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699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697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701" w:type="dxa"/>
            <w:gridSpan w:val="2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712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</w:tr>
      <w:tr w:rsidR="00D76871" w:rsidRPr="00F3481F" w:rsidTr="00BC06DC">
        <w:trPr>
          <w:trHeight w:val="283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Ђорђе Ђоровић</w:t>
            </w:r>
          </w:p>
        </w:tc>
        <w:tc>
          <w:tcPr>
            <w:tcW w:w="1755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7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1" w:type="dxa"/>
            <w:gridSpan w:val="2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12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D76871" w:rsidRPr="00F3481F" w:rsidTr="00BC06DC">
        <w:trPr>
          <w:trHeight w:val="259"/>
        </w:trPr>
        <w:tc>
          <w:tcPr>
            <w:tcW w:w="461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Јелена Јаџић</w:t>
            </w:r>
          </w:p>
        </w:tc>
        <w:tc>
          <w:tcPr>
            <w:tcW w:w="1755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9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7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1" w:type="dxa"/>
            <w:gridSpan w:val="2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12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</w:tr>
      <w:tr w:rsidR="00D76871" w:rsidRPr="00F3481F" w:rsidTr="00BC06DC">
        <w:trPr>
          <w:trHeight w:val="277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Јелена Бољановић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</w:tr>
      <w:tr w:rsidR="00D76871" w:rsidRPr="00F3481F" w:rsidTr="00BC06DC">
        <w:trPr>
          <w:trHeight w:val="281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Александра Пуцар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</w:tr>
      <w:tr w:rsidR="00D76871" w:rsidRPr="00F3481F" w:rsidTr="00BC06DC">
        <w:trPr>
          <w:trHeight w:val="271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Горана Басаиловић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</w:tr>
      <w:tr w:rsidR="00D76871" w:rsidRPr="00F3481F" w:rsidTr="00BC06DC">
        <w:trPr>
          <w:trHeight w:val="275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Јована Андрејић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</w:tr>
      <w:tr w:rsidR="00D76871" w:rsidRPr="00F3481F" w:rsidTr="00BC06DC">
        <w:trPr>
          <w:trHeight w:val="279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Катарина Ђурђевић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D76871" w:rsidRPr="00F3481F" w:rsidTr="00BC06DC">
        <w:trPr>
          <w:trHeight w:val="269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Немања Стојиловић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</w:tr>
      <w:tr w:rsidR="00D76871" w:rsidRPr="00F3481F" w:rsidTr="00BC06DC">
        <w:trPr>
          <w:trHeight w:val="273"/>
        </w:trPr>
        <w:tc>
          <w:tcPr>
            <w:tcW w:w="461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Милица Максимовић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12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</w:tr>
    </w:tbl>
    <w:p w:rsidR="00F3481F" w:rsidRPr="00F3481F" w:rsidRDefault="00F3481F" w:rsidP="000A4E60">
      <w:pPr>
        <w:rPr>
          <w:sz w:val="20"/>
          <w:szCs w:val="20"/>
          <w:lang w:val="sr-Cyrl-CS"/>
        </w:rPr>
      </w:pPr>
      <w:r w:rsidRPr="00F3481F">
        <w:rPr>
          <w:sz w:val="20"/>
          <w:szCs w:val="20"/>
          <w:lang w:val="sr-Cyrl-CS"/>
        </w:rPr>
        <w:br w:type="textWrapping" w:clear="all"/>
      </w:r>
    </w:p>
    <w:tbl>
      <w:tblPr>
        <w:tblpPr w:leftFromText="180" w:rightFromText="180" w:vertAnchor="text" w:tblpX="11059" w:tblpY="-5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3481F" w:rsidRPr="00F3481F" w:rsidTr="00F3481F">
        <w:trPr>
          <w:trHeight w:val="405"/>
        </w:trPr>
        <w:tc>
          <w:tcPr>
            <w:tcW w:w="324" w:type="dxa"/>
          </w:tcPr>
          <w:p w:rsidR="00F3481F" w:rsidRPr="00F3481F" w:rsidRDefault="00F3481F" w:rsidP="00F3481F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2A4E4A" w:rsidRPr="00F3481F" w:rsidRDefault="002A4E4A" w:rsidP="00F3481F">
      <w:pPr>
        <w:rPr>
          <w:sz w:val="20"/>
          <w:szCs w:val="20"/>
          <w:lang w:val="sr-Cyrl-CS"/>
        </w:rPr>
      </w:pPr>
    </w:p>
    <w:sectPr w:rsidR="002A4E4A" w:rsidRPr="00F3481F" w:rsidSect="00F3481F">
      <w:headerReference w:type="default" r:id="rId6"/>
      <w:pgSz w:w="15840" w:h="12240" w:orient="landscape"/>
      <w:pgMar w:top="1800" w:right="142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75" w:rsidRDefault="00625A75" w:rsidP="00F3481F">
      <w:r>
        <w:separator/>
      </w:r>
    </w:p>
  </w:endnote>
  <w:endnote w:type="continuationSeparator" w:id="0">
    <w:p w:rsidR="00625A75" w:rsidRDefault="00625A75" w:rsidP="00F3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75" w:rsidRDefault="00625A75" w:rsidP="00F3481F">
      <w:r>
        <w:separator/>
      </w:r>
    </w:p>
  </w:footnote>
  <w:footnote w:type="continuationSeparator" w:id="0">
    <w:p w:rsidR="00625A75" w:rsidRDefault="00625A75" w:rsidP="00F34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1F" w:rsidRPr="00F3481F" w:rsidRDefault="00F3481F" w:rsidP="00F3481F">
    <w:pPr>
      <w:pStyle w:val="Header"/>
    </w:pPr>
    <w:r>
      <w:tab/>
      <w:t>АНАТОМИЈА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75900"/>
    <w:rsid w:val="00016861"/>
    <w:rsid w:val="000A4E60"/>
    <w:rsid w:val="000A705B"/>
    <w:rsid w:val="00110D13"/>
    <w:rsid w:val="00111272"/>
    <w:rsid w:val="0015080D"/>
    <w:rsid w:val="001D5B31"/>
    <w:rsid w:val="001E6429"/>
    <w:rsid w:val="001F43B8"/>
    <w:rsid w:val="0021599F"/>
    <w:rsid w:val="00222691"/>
    <w:rsid w:val="00227CD6"/>
    <w:rsid w:val="00293B8B"/>
    <w:rsid w:val="00294B7B"/>
    <w:rsid w:val="002A4E4A"/>
    <w:rsid w:val="002A69E0"/>
    <w:rsid w:val="002D5D00"/>
    <w:rsid w:val="00320EE5"/>
    <w:rsid w:val="00323B53"/>
    <w:rsid w:val="00364910"/>
    <w:rsid w:val="003C044F"/>
    <w:rsid w:val="003D0234"/>
    <w:rsid w:val="00471665"/>
    <w:rsid w:val="004A1603"/>
    <w:rsid w:val="00517506"/>
    <w:rsid w:val="00576515"/>
    <w:rsid w:val="00624E85"/>
    <w:rsid w:val="00625A75"/>
    <w:rsid w:val="00675900"/>
    <w:rsid w:val="00693C1B"/>
    <w:rsid w:val="006D62A6"/>
    <w:rsid w:val="006E16E6"/>
    <w:rsid w:val="006E72BD"/>
    <w:rsid w:val="006E7CD6"/>
    <w:rsid w:val="006F1A90"/>
    <w:rsid w:val="007229CF"/>
    <w:rsid w:val="007820CC"/>
    <w:rsid w:val="007E5B99"/>
    <w:rsid w:val="008050EC"/>
    <w:rsid w:val="00854E25"/>
    <w:rsid w:val="008A3F3D"/>
    <w:rsid w:val="008B6A6F"/>
    <w:rsid w:val="008D038B"/>
    <w:rsid w:val="008F22F8"/>
    <w:rsid w:val="00922618"/>
    <w:rsid w:val="009411EC"/>
    <w:rsid w:val="009D39A0"/>
    <w:rsid w:val="009D4006"/>
    <w:rsid w:val="009D4744"/>
    <w:rsid w:val="009E16C7"/>
    <w:rsid w:val="00A239E9"/>
    <w:rsid w:val="00A55CB8"/>
    <w:rsid w:val="00A75E83"/>
    <w:rsid w:val="00A85A1B"/>
    <w:rsid w:val="00AA5B7A"/>
    <w:rsid w:val="00AB384D"/>
    <w:rsid w:val="00AF04FB"/>
    <w:rsid w:val="00B22F79"/>
    <w:rsid w:val="00B31D8E"/>
    <w:rsid w:val="00B9244F"/>
    <w:rsid w:val="00BC06DC"/>
    <w:rsid w:val="00BE3875"/>
    <w:rsid w:val="00C91D51"/>
    <w:rsid w:val="00C9748A"/>
    <w:rsid w:val="00CC0030"/>
    <w:rsid w:val="00CF596A"/>
    <w:rsid w:val="00D31C06"/>
    <w:rsid w:val="00D36248"/>
    <w:rsid w:val="00D40C26"/>
    <w:rsid w:val="00D554D4"/>
    <w:rsid w:val="00D70627"/>
    <w:rsid w:val="00D75D68"/>
    <w:rsid w:val="00D76871"/>
    <w:rsid w:val="00DD6EE7"/>
    <w:rsid w:val="00DF655D"/>
    <w:rsid w:val="00F3481F"/>
    <w:rsid w:val="00F446D3"/>
    <w:rsid w:val="00F60F21"/>
    <w:rsid w:val="00F6299E"/>
    <w:rsid w:val="00FA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6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4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481F"/>
    <w:rPr>
      <w:sz w:val="24"/>
      <w:szCs w:val="24"/>
    </w:rPr>
  </w:style>
  <w:style w:type="paragraph" w:styleId="Footer">
    <w:name w:val="footer"/>
    <w:basedOn w:val="Normal"/>
    <w:link w:val="FooterChar"/>
    <w:rsid w:val="00F34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48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Списак наставника и сарадника</vt:lpstr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Списак наставника и сарадника</dc:title>
  <dc:creator>Korisnik</dc:creator>
  <cp:lastModifiedBy>Korisnik</cp:lastModifiedBy>
  <cp:revision>7</cp:revision>
  <cp:lastPrinted>2025-05-06T09:19:00Z</cp:lastPrinted>
  <dcterms:created xsi:type="dcterms:W3CDTF">2025-05-06T07:45:00Z</dcterms:created>
  <dcterms:modified xsi:type="dcterms:W3CDTF">2025-05-13T09:57:00Z</dcterms:modified>
</cp:coreProperties>
</file>