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CC" w:rsidRDefault="00E47ACC" w:rsidP="00E47ACC">
      <w:pPr>
        <w:jc w:val="center"/>
        <w:rPr>
          <w:rFonts w:ascii="Calibri" w:hAnsi="Calibri" w:cs="Calibri"/>
          <w:b/>
          <w:sz w:val="28"/>
          <w:szCs w:val="28"/>
          <w:lang/>
        </w:rPr>
      </w:pPr>
      <w:r>
        <w:rPr>
          <w:rFonts w:ascii="Calibri" w:hAnsi="Calibri" w:cs="Calibri"/>
          <w:b/>
          <w:sz w:val="28"/>
          <w:szCs w:val="28"/>
          <w:lang w:val="sr-Latn-CS"/>
        </w:rPr>
        <w:t xml:space="preserve">РАСПОРЕД  </w:t>
      </w:r>
      <w:r>
        <w:rPr>
          <w:rFonts w:ascii="Calibri" w:hAnsi="Calibri" w:cs="Calibri"/>
          <w:b/>
          <w:sz w:val="28"/>
          <w:szCs w:val="28"/>
          <w:lang/>
        </w:rPr>
        <w:t xml:space="preserve">ПРЕДИСПИТНИХ </w:t>
      </w:r>
      <w:r>
        <w:rPr>
          <w:rFonts w:ascii="Calibri" w:hAnsi="Calibri" w:cs="Calibri"/>
          <w:b/>
          <w:sz w:val="28"/>
          <w:szCs w:val="28"/>
          <w:lang w:val="sr-Latn-CS"/>
        </w:rPr>
        <w:t xml:space="preserve">ВЕЖБИ </w:t>
      </w:r>
      <w:r>
        <w:rPr>
          <w:rFonts w:ascii="Calibri" w:hAnsi="Calibri" w:cs="Calibri"/>
          <w:b/>
          <w:sz w:val="28"/>
          <w:szCs w:val="28"/>
          <w:lang/>
        </w:rPr>
        <w:t>(</w:t>
      </w:r>
      <w:r w:rsidR="00025AE5">
        <w:rPr>
          <w:rFonts w:ascii="Calibri" w:hAnsi="Calibri" w:cs="Calibri"/>
          <w:b/>
          <w:sz w:val="28"/>
          <w:szCs w:val="28"/>
          <w:lang/>
        </w:rPr>
        <w:t>06</w:t>
      </w:r>
      <w:r>
        <w:rPr>
          <w:rFonts w:ascii="Calibri" w:hAnsi="Calibri" w:cs="Calibri"/>
          <w:b/>
          <w:sz w:val="28"/>
          <w:szCs w:val="28"/>
          <w:lang/>
        </w:rPr>
        <w:t>.0</w:t>
      </w:r>
      <w:r w:rsidR="00025AE5">
        <w:rPr>
          <w:rFonts w:ascii="Calibri" w:hAnsi="Calibri" w:cs="Calibri"/>
          <w:b/>
          <w:sz w:val="28"/>
          <w:szCs w:val="28"/>
          <w:lang/>
        </w:rPr>
        <w:t>6. И 07.06</w:t>
      </w:r>
      <w:r>
        <w:rPr>
          <w:rFonts w:ascii="Calibri" w:hAnsi="Calibri" w:cs="Calibri"/>
          <w:b/>
          <w:sz w:val="28"/>
          <w:szCs w:val="28"/>
          <w:lang/>
        </w:rPr>
        <w:t>.2022.)</w:t>
      </w:r>
      <w:r>
        <w:rPr>
          <w:rFonts w:ascii="Calibri" w:hAnsi="Calibri" w:cs="Calibri"/>
          <w:b/>
          <w:sz w:val="28"/>
          <w:szCs w:val="28"/>
          <w:lang/>
        </w:rPr>
        <w:t xml:space="preserve"> </w:t>
      </w:r>
      <w:r>
        <w:rPr>
          <w:rFonts w:ascii="Calibri" w:hAnsi="Calibri" w:cs="Calibri"/>
          <w:b/>
          <w:sz w:val="28"/>
          <w:szCs w:val="28"/>
          <w:lang/>
        </w:rPr>
        <w:t>ИЗ АНАТОМИЈЕ</w:t>
      </w:r>
    </w:p>
    <w:p w:rsidR="00AE72DB" w:rsidRDefault="00AE72DB" w:rsidP="00E47ACC">
      <w:pPr>
        <w:jc w:val="center"/>
        <w:rPr>
          <w:rFonts w:ascii="Calibri" w:hAnsi="Calibri" w:cs="Calibri"/>
          <w:b/>
          <w:sz w:val="28"/>
          <w:szCs w:val="28"/>
          <w:lang/>
        </w:rPr>
      </w:pPr>
    </w:p>
    <w:p w:rsidR="00AE72DB" w:rsidRPr="00AE72DB" w:rsidRDefault="00AE72DB" w:rsidP="00E47ACC">
      <w:pPr>
        <w:jc w:val="center"/>
        <w:rPr>
          <w:rFonts w:ascii="Calibri" w:hAnsi="Calibri" w:cs="Calibri"/>
          <w:b/>
          <w:sz w:val="28"/>
          <w:szCs w:val="28"/>
          <w:lang/>
        </w:rPr>
      </w:pPr>
      <w:r w:rsidRPr="00AE72DB">
        <w:rPr>
          <w:rFonts w:ascii="Calibri" w:hAnsi="Calibri" w:cs="Calibri"/>
          <w:b/>
          <w:sz w:val="28"/>
          <w:szCs w:val="28"/>
          <w:u w:val="single"/>
          <w:lang/>
        </w:rPr>
        <w:t>ИСКЉУЧИВО</w:t>
      </w:r>
      <w:r>
        <w:rPr>
          <w:rFonts w:ascii="Calibri" w:hAnsi="Calibri" w:cs="Calibri"/>
          <w:b/>
          <w:sz w:val="28"/>
          <w:szCs w:val="28"/>
          <w:lang/>
        </w:rPr>
        <w:t xml:space="preserve"> ДОЗВОЉЕН ДОЛАЗАК У НАЗНАЧЕНИМ ТЕРМИНИМА ПО ГРУПАМА ЗА ВЕЖБЕ!</w:t>
      </w:r>
    </w:p>
    <w:p w:rsidR="00AE72DB" w:rsidRDefault="00AE72DB" w:rsidP="00AE72DB">
      <w:pPr>
        <w:rPr>
          <w:rFonts w:ascii="Calibri" w:hAnsi="Calibri" w:cs="Calibri"/>
          <w:b/>
          <w:sz w:val="28"/>
          <w:szCs w:val="28"/>
          <w:lang/>
        </w:rPr>
      </w:pPr>
      <w:bookmarkStart w:id="0" w:name="_GoBack"/>
      <w:bookmarkEnd w:id="0"/>
    </w:p>
    <w:tbl>
      <w:tblPr>
        <w:tblpPr w:leftFromText="180" w:rightFromText="180" w:vertAnchor="text" w:horzAnchor="page" w:tblpX="26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347"/>
        <w:gridCol w:w="2342"/>
        <w:gridCol w:w="2353"/>
      </w:tblGrid>
      <w:tr w:rsidR="005427A6" w:rsidRPr="00047A63" w:rsidTr="005427A6"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427A6" w:rsidRPr="00C634EF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УТОРАК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  <w:r>
              <w:rPr>
                <w:b/>
                <w:sz w:val="20"/>
                <w:szCs w:val="20"/>
                <w:lang/>
              </w:rPr>
              <w:t>06</w:t>
            </w:r>
            <w:r>
              <w:rPr>
                <w:b/>
                <w:sz w:val="20"/>
                <w:szCs w:val="20"/>
                <w:lang/>
              </w:rPr>
              <w:t>.06.2022.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427A6" w:rsidRPr="00C634EF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СРЕДА</w:t>
            </w:r>
            <w:r>
              <w:rPr>
                <w:b/>
                <w:sz w:val="20"/>
                <w:szCs w:val="20"/>
                <w:lang/>
              </w:rPr>
              <w:t xml:space="preserve"> 07.06.2022.</w:t>
            </w:r>
          </w:p>
        </w:tc>
      </w:tr>
      <w:tr w:rsidR="005427A6" w:rsidRPr="00047A63" w:rsidTr="005427A6"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5427A6" w:rsidRPr="00047A63" w:rsidTr="005427A6"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047A63" w:rsidRDefault="005427A6" w:rsidP="005427A6">
            <w:pPr>
              <w:jc w:val="center"/>
              <w:rPr>
                <w:rFonts w:ascii="Calibri" w:hAnsi="Calibri" w:cs="Calibri"/>
                <w:b/>
                <w:lang w:val="sr-Latn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</w:t>
            </w:r>
          </w:p>
          <w:p w:rsidR="005427A6" w:rsidRPr="00047A63" w:rsidRDefault="005427A6" w:rsidP="005427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09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047A63" w:rsidRDefault="005427A6" w:rsidP="005427A6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Б1</w:t>
            </w:r>
          </w:p>
          <w:p w:rsidR="005427A6" w:rsidRPr="00047A63" w:rsidRDefault="005427A6" w:rsidP="005427A6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00 – 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5427A6" w:rsidRPr="00047A63" w:rsidTr="005427A6">
        <w:trPr>
          <w:trHeight w:hRule="exact" w:val="988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F34CD0" w:rsidRDefault="005427A6" w:rsidP="005427A6">
            <w:pPr>
              <w:spacing w:line="480" w:lineRule="auto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КАПОР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F34CD0" w:rsidRDefault="005427A6" w:rsidP="005427A6">
            <w:pPr>
              <w:spacing w:line="480" w:lineRule="auto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         АНДРЕЈИЋ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E47ACC" w:rsidRDefault="005427A6" w:rsidP="005427A6">
            <w:pPr>
              <w:spacing w:line="480" w:lineRule="auto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АНДРЕЈИЋ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E47ACC" w:rsidRDefault="005427A6" w:rsidP="005427A6">
            <w:pPr>
              <w:spacing w:line="480" w:lineRule="auto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БОЉАНОВИЋ</w:t>
            </w:r>
          </w:p>
        </w:tc>
      </w:tr>
      <w:tr w:rsidR="005427A6" w:rsidRPr="00047A63" w:rsidTr="005427A6">
        <w:trPr>
          <w:trHeight w:val="688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A2</w:t>
            </w:r>
          </w:p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09.35 – 11.05</w:t>
            </w:r>
          </w:p>
        </w:tc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Б2</w:t>
            </w:r>
          </w:p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9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35 – 11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05</w:t>
            </w:r>
          </w:p>
        </w:tc>
      </w:tr>
      <w:tr w:rsidR="005427A6" w:rsidRPr="00047A63" w:rsidTr="005427A6">
        <w:trPr>
          <w:trHeight w:val="851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F34CD0" w:rsidRDefault="005427A6" w:rsidP="005427A6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КАПОР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АНДРЕЈИЋ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АНДРЕЈИЋ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БОЉАНОВИЋ</w:t>
            </w:r>
          </w:p>
        </w:tc>
      </w:tr>
      <w:tr w:rsidR="005427A6" w:rsidRPr="00047A63" w:rsidTr="005427A6"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А3</w:t>
            </w:r>
          </w:p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/>
              </w:rPr>
              <w:t>11.10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</w:t>
            </w:r>
            <w:r>
              <w:rPr>
                <w:b/>
                <w:sz w:val="20"/>
                <w:szCs w:val="20"/>
                <w:lang w:val="sr-Cyrl-CS"/>
              </w:rPr>
              <w:t>12.40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5427A6" w:rsidRPr="00047A63" w:rsidRDefault="005427A6" w:rsidP="005427A6"/>
        </w:tc>
      </w:tr>
      <w:tr w:rsidR="005427A6" w:rsidRPr="00047A63" w:rsidTr="005427A6">
        <w:trPr>
          <w:gridAfter w:val="2"/>
          <w:wAfter w:w="4695" w:type="dxa"/>
          <w:trHeight w:val="851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F81E69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ЋИРОВИЋ АЛЕКСАНДАР</w:t>
            </w:r>
          </w:p>
        </w:tc>
      </w:tr>
      <w:tr w:rsidR="005427A6" w:rsidRPr="00047A63" w:rsidTr="005427A6">
        <w:trPr>
          <w:gridAfter w:val="2"/>
          <w:wAfter w:w="4695" w:type="dxa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А4</w:t>
            </w:r>
          </w:p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2.45 – 14.15</w:t>
            </w:r>
          </w:p>
        </w:tc>
      </w:tr>
      <w:tr w:rsidR="005427A6" w:rsidRPr="00047A63" w:rsidTr="005427A6">
        <w:trPr>
          <w:gridAfter w:val="2"/>
          <w:wAfter w:w="4695" w:type="dxa"/>
          <w:trHeight w:val="851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ЋИРОВИЋ АЛЕКСАНДАР</w:t>
            </w:r>
          </w:p>
        </w:tc>
      </w:tr>
      <w:tr w:rsidR="005427A6" w:rsidRPr="00047A63" w:rsidTr="005427A6">
        <w:trPr>
          <w:gridAfter w:val="2"/>
          <w:wAfter w:w="4695" w:type="dxa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Б4</w:t>
            </w:r>
          </w:p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14.20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</w:t>
            </w:r>
            <w:r>
              <w:rPr>
                <w:b/>
                <w:sz w:val="20"/>
                <w:szCs w:val="20"/>
                <w:lang w:val="sr-Latn-CS"/>
              </w:rPr>
              <w:t>15.50</w:t>
            </w:r>
          </w:p>
        </w:tc>
      </w:tr>
      <w:tr w:rsidR="005427A6" w:rsidRPr="00703079" w:rsidTr="005427A6">
        <w:trPr>
          <w:gridAfter w:val="2"/>
          <w:wAfter w:w="4695" w:type="dxa"/>
          <w:trHeight w:val="851"/>
        </w:trPr>
        <w:tc>
          <w:tcPr>
            <w:tcW w:w="2344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ЋИРОВИЋ АНА</w:t>
            </w:r>
          </w:p>
        </w:tc>
      </w:tr>
      <w:tr w:rsidR="005427A6" w:rsidRPr="00F34CD0" w:rsidTr="005427A6">
        <w:trPr>
          <w:gridAfter w:val="2"/>
          <w:wAfter w:w="4695" w:type="dxa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Б3</w:t>
            </w:r>
          </w:p>
          <w:p w:rsidR="005427A6" w:rsidRPr="00F34CD0" w:rsidRDefault="005427A6" w:rsidP="005427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16.00 – 17</w:t>
            </w:r>
            <w:r w:rsidRPr="00F34C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3</w:t>
            </w:r>
            <w:r w:rsidRPr="00F34CD0">
              <w:rPr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5427A6" w:rsidRPr="00F34CD0" w:rsidTr="005427A6">
        <w:trPr>
          <w:gridAfter w:val="2"/>
          <w:wAfter w:w="4695" w:type="dxa"/>
          <w:trHeight w:val="851"/>
        </w:trPr>
        <w:tc>
          <w:tcPr>
            <w:tcW w:w="2344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427A6" w:rsidRPr="00E47ACC" w:rsidRDefault="005427A6" w:rsidP="005427A6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427A6" w:rsidRPr="00F34CD0" w:rsidRDefault="005427A6" w:rsidP="005427A6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      ЋИРОВИЋ   АНА</w:t>
            </w:r>
          </w:p>
        </w:tc>
      </w:tr>
    </w:tbl>
    <w:p w:rsidR="00E47ACC" w:rsidRDefault="00E47ACC" w:rsidP="00E47ACC">
      <w:pPr>
        <w:jc w:val="center"/>
        <w:rPr>
          <w:rFonts w:ascii="Calibri" w:hAnsi="Calibri" w:cs="Calibri"/>
          <w:b/>
          <w:sz w:val="28"/>
          <w:szCs w:val="28"/>
          <w:lang/>
        </w:rPr>
      </w:pPr>
    </w:p>
    <w:p w:rsidR="00D3714D" w:rsidRPr="00047A63" w:rsidRDefault="00D3714D" w:rsidP="003C5E07">
      <w:pPr>
        <w:rPr>
          <w:rFonts w:ascii="Calibri" w:hAnsi="Calibri" w:cs="Calibri"/>
          <w:b/>
          <w:sz w:val="28"/>
          <w:szCs w:val="28"/>
          <w:lang w:val="sr-Cyrl-CS"/>
        </w:rPr>
      </w:pPr>
    </w:p>
    <w:p w:rsidR="00A86823" w:rsidRPr="00A86823" w:rsidRDefault="00A86823" w:rsidP="00E14432">
      <w:pPr>
        <w:jc w:val="center"/>
        <w:rPr>
          <w:vanish/>
        </w:rPr>
      </w:pPr>
    </w:p>
    <w:p w:rsidR="000F492F" w:rsidRDefault="000F492F" w:rsidP="00E14432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0F492F" w:rsidRDefault="000F492F" w:rsidP="00E14432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:rsidR="00A7520B" w:rsidRPr="00A7520B" w:rsidRDefault="00A7520B" w:rsidP="009147ED">
      <w:pPr>
        <w:rPr>
          <w:rFonts w:ascii="Calibri" w:hAnsi="Calibri" w:cs="Calibri"/>
          <w:sz w:val="28"/>
          <w:szCs w:val="28"/>
        </w:rPr>
      </w:pPr>
    </w:p>
    <w:sectPr w:rsidR="00A7520B" w:rsidRPr="00A7520B" w:rsidSect="00047A63">
      <w:pgSz w:w="15840" w:h="12240" w:orient="landscape"/>
      <w:pgMar w:top="851" w:right="87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01" w:rsidRDefault="00733601" w:rsidP="000F492F">
      <w:r>
        <w:separator/>
      </w:r>
    </w:p>
  </w:endnote>
  <w:endnote w:type="continuationSeparator" w:id="0">
    <w:p w:rsidR="00733601" w:rsidRDefault="00733601" w:rsidP="000F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01" w:rsidRDefault="00733601" w:rsidP="000F492F">
      <w:r>
        <w:separator/>
      </w:r>
    </w:p>
  </w:footnote>
  <w:footnote w:type="continuationSeparator" w:id="0">
    <w:p w:rsidR="00733601" w:rsidRDefault="00733601" w:rsidP="000F4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07"/>
    <w:rsid w:val="00024621"/>
    <w:rsid w:val="00025AE5"/>
    <w:rsid w:val="00033081"/>
    <w:rsid w:val="000456B4"/>
    <w:rsid w:val="00047A63"/>
    <w:rsid w:val="00050709"/>
    <w:rsid w:val="0005294D"/>
    <w:rsid w:val="00060F83"/>
    <w:rsid w:val="00064893"/>
    <w:rsid w:val="00067706"/>
    <w:rsid w:val="0007456B"/>
    <w:rsid w:val="00077F6E"/>
    <w:rsid w:val="0008330A"/>
    <w:rsid w:val="00095557"/>
    <w:rsid w:val="00096D49"/>
    <w:rsid w:val="000A15D7"/>
    <w:rsid w:val="000C0679"/>
    <w:rsid w:val="000C2EC6"/>
    <w:rsid w:val="000F18AC"/>
    <w:rsid w:val="000F492F"/>
    <w:rsid w:val="000F6E1C"/>
    <w:rsid w:val="00103C4A"/>
    <w:rsid w:val="00111421"/>
    <w:rsid w:val="00115EC6"/>
    <w:rsid w:val="00120DEB"/>
    <w:rsid w:val="00122092"/>
    <w:rsid w:val="00126DE3"/>
    <w:rsid w:val="00133F82"/>
    <w:rsid w:val="00136DDD"/>
    <w:rsid w:val="00163E3A"/>
    <w:rsid w:val="00164410"/>
    <w:rsid w:val="001752E2"/>
    <w:rsid w:val="00176C51"/>
    <w:rsid w:val="001806C6"/>
    <w:rsid w:val="00190B9C"/>
    <w:rsid w:val="00190BC9"/>
    <w:rsid w:val="00192F9D"/>
    <w:rsid w:val="001A3544"/>
    <w:rsid w:val="001B1A9F"/>
    <w:rsid w:val="001C050B"/>
    <w:rsid w:val="001C0C23"/>
    <w:rsid w:val="001C4EDF"/>
    <w:rsid w:val="001E2294"/>
    <w:rsid w:val="002054D5"/>
    <w:rsid w:val="002064E8"/>
    <w:rsid w:val="00223D7B"/>
    <w:rsid w:val="0022483E"/>
    <w:rsid w:val="00233C51"/>
    <w:rsid w:val="0024742C"/>
    <w:rsid w:val="002632E0"/>
    <w:rsid w:val="00263C2B"/>
    <w:rsid w:val="00270C1C"/>
    <w:rsid w:val="00271CCA"/>
    <w:rsid w:val="002729C0"/>
    <w:rsid w:val="002928B1"/>
    <w:rsid w:val="002A0859"/>
    <w:rsid w:val="002A18E0"/>
    <w:rsid w:val="002A63B5"/>
    <w:rsid w:val="002D4B08"/>
    <w:rsid w:val="002F0BDC"/>
    <w:rsid w:val="002F5A98"/>
    <w:rsid w:val="00300442"/>
    <w:rsid w:val="00306D8E"/>
    <w:rsid w:val="0035351F"/>
    <w:rsid w:val="0036345B"/>
    <w:rsid w:val="00374FBB"/>
    <w:rsid w:val="00382087"/>
    <w:rsid w:val="00391F9E"/>
    <w:rsid w:val="0039699F"/>
    <w:rsid w:val="003A4DD5"/>
    <w:rsid w:val="003C5E07"/>
    <w:rsid w:val="003D0A1C"/>
    <w:rsid w:val="003E645A"/>
    <w:rsid w:val="00415789"/>
    <w:rsid w:val="00425C2A"/>
    <w:rsid w:val="004340A6"/>
    <w:rsid w:val="0044418F"/>
    <w:rsid w:val="00447B50"/>
    <w:rsid w:val="004544B0"/>
    <w:rsid w:val="004546FF"/>
    <w:rsid w:val="00464771"/>
    <w:rsid w:val="0047502D"/>
    <w:rsid w:val="004A060E"/>
    <w:rsid w:val="004C5714"/>
    <w:rsid w:val="004D7FB0"/>
    <w:rsid w:val="00541352"/>
    <w:rsid w:val="005427A6"/>
    <w:rsid w:val="005433EF"/>
    <w:rsid w:val="00547754"/>
    <w:rsid w:val="00557984"/>
    <w:rsid w:val="0056058F"/>
    <w:rsid w:val="00560C34"/>
    <w:rsid w:val="0057043E"/>
    <w:rsid w:val="005B4DBC"/>
    <w:rsid w:val="005F1D14"/>
    <w:rsid w:val="00602B67"/>
    <w:rsid w:val="0060609F"/>
    <w:rsid w:val="006204E8"/>
    <w:rsid w:val="00622B4E"/>
    <w:rsid w:val="00632C38"/>
    <w:rsid w:val="00656613"/>
    <w:rsid w:val="00691345"/>
    <w:rsid w:val="0069482F"/>
    <w:rsid w:val="006B121E"/>
    <w:rsid w:val="006B34B2"/>
    <w:rsid w:val="006C11DF"/>
    <w:rsid w:val="006D547D"/>
    <w:rsid w:val="006E0DAB"/>
    <w:rsid w:val="00702A85"/>
    <w:rsid w:val="00703079"/>
    <w:rsid w:val="00713CE8"/>
    <w:rsid w:val="007314E1"/>
    <w:rsid w:val="00733601"/>
    <w:rsid w:val="007356AD"/>
    <w:rsid w:val="00737A0A"/>
    <w:rsid w:val="007562AC"/>
    <w:rsid w:val="0075764B"/>
    <w:rsid w:val="00761692"/>
    <w:rsid w:val="00766182"/>
    <w:rsid w:val="00782453"/>
    <w:rsid w:val="00790C88"/>
    <w:rsid w:val="007A3E0E"/>
    <w:rsid w:val="007A7149"/>
    <w:rsid w:val="007C35DE"/>
    <w:rsid w:val="007D2911"/>
    <w:rsid w:val="007F216A"/>
    <w:rsid w:val="007F68A9"/>
    <w:rsid w:val="0080291E"/>
    <w:rsid w:val="008249A8"/>
    <w:rsid w:val="0083053D"/>
    <w:rsid w:val="00842C64"/>
    <w:rsid w:val="00843CFA"/>
    <w:rsid w:val="008503CF"/>
    <w:rsid w:val="00851753"/>
    <w:rsid w:val="0086431B"/>
    <w:rsid w:val="00865553"/>
    <w:rsid w:val="00877181"/>
    <w:rsid w:val="00896F8E"/>
    <w:rsid w:val="008A5C4A"/>
    <w:rsid w:val="008A6F61"/>
    <w:rsid w:val="008C5D92"/>
    <w:rsid w:val="008D3707"/>
    <w:rsid w:val="008E7010"/>
    <w:rsid w:val="00912170"/>
    <w:rsid w:val="009147ED"/>
    <w:rsid w:val="00921B6B"/>
    <w:rsid w:val="00922B82"/>
    <w:rsid w:val="00946AC1"/>
    <w:rsid w:val="0097373F"/>
    <w:rsid w:val="009855B1"/>
    <w:rsid w:val="009A5EAE"/>
    <w:rsid w:val="009B4033"/>
    <w:rsid w:val="009B646D"/>
    <w:rsid w:val="009D0746"/>
    <w:rsid w:val="009D7483"/>
    <w:rsid w:val="009E554E"/>
    <w:rsid w:val="009F5CCD"/>
    <w:rsid w:val="00A05ECB"/>
    <w:rsid w:val="00A169EE"/>
    <w:rsid w:val="00A25A1F"/>
    <w:rsid w:val="00A42E4D"/>
    <w:rsid w:val="00A7520B"/>
    <w:rsid w:val="00A84632"/>
    <w:rsid w:val="00A86823"/>
    <w:rsid w:val="00AD016A"/>
    <w:rsid w:val="00AE1852"/>
    <w:rsid w:val="00AE72DB"/>
    <w:rsid w:val="00B041E0"/>
    <w:rsid w:val="00B069D0"/>
    <w:rsid w:val="00B12899"/>
    <w:rsid w:val="00B14999"/>
    <w:rsid w:val="00B149D2"/>
    <w:rsid w:val="00B25241"/>
    <w:rsid w:val="00B63C5B"/>
    <w:rsid w:val="00B85789"/>
    <w:rsid w:val="00BA5049"/>
    <w:rsid w:val="00BA77EE"/>
    <w:rsid w:val="00BB1A40"/>
    <w:rsid w:val="00BF2C90"/>
    <w:rsid w:val="00BF6EBF"/>
    <w:rsid w:val="00BF7E45"/>
    <w:rsid w:val="00C0289C"/>
    <w:rsid w:val="00C25957"/>
    <w:rsid w:val="00C357B6"/>
    <w:rsid w:val="00C371C3"/>
    <w:rsid w:val="00C40B26"/>
    <w:rsid w:val="00C634EF"/>
    <w:rsid w:val="00C66A2C"/>
    <w:rsid w:val="00C6703D"/>
    <w:rsid w:val="00CA15AA"/>
    <w:rsid w:val="00CB0F0D"/>
    <w:rsid w:val="00CC7FC2"/>
    <w:rsid w:val="00CD3580"/>
    <w:rsid w:val="00CE512A"/>
    <w:rsid w:val="00CF1A7B"/>
    <w:rsid w:val="00D133E5"/>
    <w:rsid w:val="00D1380E"/>
    <w:rsid w:val="00D13AC9"/>
    <w:rsid w:val="00D14CDC"/>
    <w:rsid w:val="00D34B95"/>
    <w:rsid w:val="00D3714D"/>
    <w:rsid w:val="00D439DB"/>
    <w:rsid w:val="00D54D3E"/>
    <w:rsid w:val="00D55BE8"/>
    <w:rsid w:val="00D77DF2"/>
    <w:rsid w:val="00DA702C"/>
    <w:rsid w:val="00DD29BE"/>
    <w:rsid w:val="00DD6977"/>
    <w:rsid w:val="00DE659A"/>
    <w:rsid w:val="00DE7720"/>
    <w:rsid w:val="00DF522A"/>
    <w:rsid w:val="00DF67DC"/>
    <w:rsid w:val="00E007D3"/>
    <w:rsid w:val="00E12B5F"/>
    <w:rsid w:val="00E14432"/>
    <w:rsid w:val="00E21205"/>
    <w:rsid w:val="00E46797"/>
    <w:rsid w:val="00E47ACC"/>
    <w:rsid w:val="00E60A07"/>
    <w:rsid w:val="00E70C95"/>
    <w:rsid w:val="00E81371"/>
    <w:rsid w:val="00E861D2"/>
    <w:rsid w:val="00E95133"/>
    <w:rsid w:val="00ED6504"/>
    <w:rsid w:val="00F0404B"/>
    <w:rsid w:val="00F13D2D"/>
    <w:rsid w:val="00F141E9"/>
    <w:rsid w:val="00F17A35"/>
    <w:rsid w:val="00F201D5"/>
    <w:rsid w:val="00F2503A"/>
    <w:rsid w:val="00F34CD0"/>
    <w:rsid w:val="00F4063F"/>
    <w:rsid w:val="00F53F76"/>
    <w:rsid w:val="00F54DC6"/>
    <w:rsid w:val="00F65229"/>
    <w:rsid w:val="00F65682"/>
    <w:rsid w:val="00F81E69"/>
    <w:rsid w:val="00F96B81"/>
    <w:rsid w:val="00FB2992"/>
    <w:rsid w:val="00FB40C4"/>
    <w:rsid w:val="00FD5DA3"/>
    <w:rsid w:val="00FF3E81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289C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0A1C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5E3429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F492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F4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92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F4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ПРЕДАВАЊА ТОКОМ ПРВОГ СЕМЕСТРА 2005/6</vt:lpstr>
      <vt:lpstr>ПРЕДАВАЊА ТОКОМ ПРВОГ СЕМЕСТРА 2005/6</vt:lpstr>
    </vt:vector>
  </TitlesOfParts>
  <Company>HP Inc.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creator>PROF. DR BRANISLAV FILIPOVIĆ</dc:creator>
  <cp:lastModifiedBy>Korisnik</cp:lastModifiedBy>
  <cp:revision>2</cp:revision>
  <cp:lastPrinted>2021-09-29T07:25:00Z</cp:lastPrinted>
  <dcterms:created xsi:type="dcterms:W3CDTF">2023-06-02T07:00:00Z</dcterms:created>
  <dcterms:modified xsi:type="dcterms:W3CDTF">2023-06-02T07:00:00Z</dcterms:modified>
</cp:coreProperties>
</file>