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8DCF" w14:textId="1CF44E13" w:rsidR="00CF25B7" w:rsidRDefault="00CF25B7" w:rsidP="00CF25B7">
      <w:pPr>
        <w:jc w:val="left"/>
      </w:pPr>
    </w:p>
    <w:p w14:paraId="00E217E4" w14:textId="1661533D" w:rsidR="00CF25B7" w:rsidRPr="003B00BE" w:rsidRDefault="00CF25B7" w:rsidP="0010011E">
      <w:pPr>
        <w:jc w:val="center"/>
        <w:rPr>
          <w:lang w:val="sr-Latn-RS"/>
        </w:rPr>
      </w:pPr>
      <w:r>
        <w:t>Grupe</w:t>
      </w:r>
      <w:r w:rsidR="00D517BF">
        <w:t xml:space="preserve"> </w:t>
      </w:r>
      <w:r w:rsidR="003D7D4F">
        <w:t>I/</w:t>
      </w:r>
      <w:r w:rsidR="00D030A4">
        <w:t>1</w:t>
      </w:r>
      <w:r w:rsidR="003D7D4F">
        <w:t xml:space="preserve">a, </w:t>
      </w:r>
      <w:r w:rsidR="00E17FC6">
        <w:t>I/</w:t>
      </w:r>
      <w:r w:rsidR="00D030A4">
        <w:t>1</w:t>
      </w:r>
      <w:r w:rsidR="00E17FC6">
        <w:t xml:space="preserve">b, </w:t>
      </w:r>
      <w:r w:rsidR="00B967F8">
        <w:t>II/</w:t>
      </w:r>
      <w:r w:rsidR="00D030A4">
        <w:t>1</w:t>
      </w:r>
      <w:r w:rsidR="00B967F8">
        <w:t>a, II/</w:t>
      </w:r>
      <w:r w:rsidR="00D030A4">
        <w:t>1b</w:t>
      </w:r>
      <w:r w:rsidR="00B967F8">
        <w:rPr>
          <w:lang w:val="sr-Cyrl-RS"/>
        </w:rPr>
        <w:t xml:space="preserve">, </w:t>
      </w:r>
      <w:r w:rsidR="003B00BE">
        <w:rPr>
          <w:lang w:val="sr-Latn-RS"/>
        </w:rPr>
        <w:t xml:space="preserve">Vanr. prof. Lidija Izrael Živković </w:t>
      </w:r>
      <w:r w:rsidRPr="003B00BE">
        <w:rPr>
          <w:lang w:val="sr-Latn-RS"/>
        </w:rPr>
        <w:t>(</w:t>
      </w:r>
      <w:r w:rsidR="00E877CC" w:rsidRPr="003B00BE">
        <w:rPr>
          <w:lang w:val="sr-Latn-RS"/>
        </w:rPr>
        <w:t>lidija.izrael-zivkovic@med.bg.ac.rs</w:t>
      </w:r>
      <w:r w:rsidRPr="003B00BE">
        <w:rPr>
          <w:lang w:val="sr-Latn-RS"/>
        </w:rPr>
        <w:t>)</w:t>
      </w:r>
    </w:p>
    <w:p w14:paraId="7CBB498F" w14:textId="77777777" w:rsidR="00CF25B7" w:rsidRPr="003B00BE" w:rsidRDefault="00CF25B7" w:rsidP="00CF25B7">
      <w:pPr>
        <w:jc w:val="left"/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2790"/>
        <w:gridCol w:w="2160"/>
        <w:gridCol w:w="2070"/>
        <w:gridCol w:w="2192"/>
      </w:tblGrid>
      <w:tr w:rsidR="00CF25B7" w14:paraId="3E2A4893" w14:textId="77777777" w:rsidTr="0010011E">
        <w:trPr>
          <w:jc w:val="center"/>
        </w:trPr>
        <w:tc>
          <w:tcPr>
            <w:tcW w:w="828" w:type="dxa"/>
            <w:shd w:val="clear" w:color="auto" w:fill="D9D9D9" w:themeFill="background1" w:themeFillShade="D9"/>
          </w:tcPr>
          <w:p w14:paraId="3801FAF2" w14:textId="77777777" w:rsidR="00CF25B7" w:rsidRDefault="00CF25B7" w:rsidP="009B1BD8">
            <w:pPr>
              <w:jc w:val="center"/>
            </w:pPr>
            <w:r>
              <w:t>Red. br.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F04EF01" w14:textId="77777777" w:rsidR="00CF25B7" w:rsidRDefault="00CF25B7" w:rsidP="009B1BD8">
            <w:pPr>
              <w:jc w:val="center"/>
            </w:pPr>
            <w:r>
              <w:t>Student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B51D214" w14:textId="77777777" w:rsidR="00CF25B7" w:rsidRDefault="00CF25B7" w:rsidP="009B1BD8">
            <w:pPr>
              <w:jc w:val="center"/>
            </w:pPr>
            <w:r>
              <w:t>Br. indeksa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F52580" w14:textId="77777777" w:rsidR="00CF25B7" w:rsidRDefault="00CF25B7" w:rsidP="009B1BD8">
            <w:pPr>
              <w:jc w:val="center"/>
            </w:pPr>
            <w:r>
              <w:t>Grupa, podgupa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73AC9057" w14:textId="77777777" w:rsidR="00CF25B7" w:rsidRDefault="00CF25B7" w:rsidP="009B1BD8">
            <w:pPr>
              <w:jc w:val="center"/>
            </w:pPr>
            <w:r>
              <w:t>Br. vežbe za nadoknadu</w:t>
            </w:r>
          </w:p>
        </w:tc>
      </w:tr>
      <w:tr w:rsidR="00CF25B7" w14:paraId="773A9CD7" w14:textId="77777777" w:rsidTr="0010011E">
        <w:trPr>
          <w:jc w:val="center"/>
        </w:trPr>
        <w:tc>
          <w:tcPr>
            <w:tcW w:w="828" w:type="dxa"/>
          </w:tcPr>
          <w:p w14:paraId="772F09B0" w14:textId="77777777" w:rsidR="00CF25B7" w:rsidRDefault="00CF25B7" w:rsidP="009B1BD8">
            <w:r>
              <w:t>1.</w:t>
            </w:r>
          </w:p>
        </w:tc>
        <w:tc>
          <w:tcPr>
            <w:tcW w:w="2790" w:type="dxa"/>
          </w:tcPr>
          <w:p w14:paraId="6293A06B" w14:textId="0CDA4065" w:rsidR="00CF25B7" w:rsidRPr="00E877CC" w:rsidRDefault="00E877CC" w:rsidP="009B1BD8">
            <w:pPr>
              <w:rPr>
                <w:lang w:val="sr-Latn-RS"/>
              </w:rPr>
            </w:pPr>
            <w:r>
              <w:t>Anti</w:t>
            </w:r>
            <w:r>
              <w:rPr>
                <w:lang w:val="sr-Latn-RS"/>
              </w:rPr>
              <w:t>ć Milica</w:t>
            </w:r>
          </w:p>
        </w:tc>
        <w:tc>
          <w:tcPr>
            <w:tcW w:w="2160" w:type="dxa"/>
          </w:tcPr>
          <w:p w14:paraId="547E0FE6" w14:textId="61B49860" w:rsidR="00CF25B7" w:rsidRDefault="00E877CC" w:rsidP="009B1BD8">
            <w:r>
              <w:t>379/19</w:t>
            </w:r>
          </w:p>
        </w:tc>
        <w:tc>
          <w:tcPr>
            <w:tcW w:w="2070" w:type="dxa"/>
          </w:tcPr>
          <w:p w14:paraId="0334BB08" w14:textId="431BCB88" w:rsidR="00CF25B7" w:rsidRDefault="00E877CC" w:rsidP="009B1BD8">
            <w:r>
              <w:t>I1a</w:t>
            </w:r>
          </w:p>
        </w:tc>
        <w:tc>
          <w:tcPr>
            <w:tcW w:w="2192" w:type="dxa"/>
          </w:tcPr>
          <w:p w14:paraId="18F7D888" w14:textId="79E59005" w:rsidR="00CF25B7" w:rsidRDefault="00E877CC" w:rsidP="009B1BD8">
            <w:r>
              <w:t>5,6</w:t>
            </w:r>
          </w:p>
        </w:tc>
      </w:tr>
      <w:tr w:rsidR="00E17FC6" w14:paraId="51210A03" w14:textId="77777777" w:rsidTr="0010011E">
        <w:trPr>
          <w:jc w:val="center"/>
        </w:trPr>
        <w:tc>
          <w:tcPr>
            <w:tcW w:w="828" w:type="dxa"/>
          </w:tcPr>
          <w:p w14:paraId="1E9FE73B" w14:textId="77777777" w:rsidR="00E17FC6" w:rsidRDefault="00E17FC6" w:rsidP="00E17FC6">
            <w:r>
              <w:t>2.</w:t>
            </w:r>
          </w:p>
        </w:tc>
        <w:tc>
          <w:tcPr>
            <w:tcW w:w="2790" w:type="dxa"/>
          </w:tcPr>
          <w:p w14:paraId="77769779" w14:textId="63529DBA" w:rsidR="00E17FC6" w:rsidRPr="00B85F38" w:rsidRDefault="00E877CC" w:rsidP="00E17FC6">
            <w:r>
              <w:t>Arsić Ivan</w:t>
            </w:r>
          </w:p>
        </w:tc>
        <w:tc>
          <w:tcPr>
            <w:tcW w:w="2160" w:type="dxa"/>
          </w:tcPr>
          <w:p w14:paraId="1B9E0362" w14:textId="7F103C26" w:rsidR="00E17FC6" w:rsidRDefault="00E877CC" w:rsidP="00E17FC6">
            <w:r>
              <w:t>182/19</w:t>
            </w:r>
          </w:p>
        </w:tc>
        <w:tc>
          <w:tcPr>
            <w:tcW w:w="2070" w:type="dxa"/>
          </w:tcPr>
          <w:p w14:paraId="17F474FC" w14:textId="7E2C1E77" w:rsidR="00E17FC6" w:rsidRDefault="00E877CC" w:rsidP="00E17FC6">
            <w:r>
              <w:t>I1b</w:t>
            </w:r>
          </w:p>
        </w:tc>
        <w:tc>
          <w:tcPr>
            <w:tcW w:w="2192" w:type="dxa"/>
          </w:tcPr>
          <w:p w14:paraId="1838ABBC" w14:textId="7D99C3D2" w:rsidR="00E17FC6" w:rsidRDefault="00E877CC" w:rsidP="00E17FC6">
            <w:r>
              <w:t>6</w:t>
            </w:r>
          </w:p>
        </w:tc>
      </w:tr>
      <w:tr w:rsidR="00E17FC6" w14:paraId="1BA61AD9" w14:textId="77777777" w:rsidTr="0010011E">
        <w:trPr>
          <w:jc w:val="center"/>
        </w:trPr>
        <w:tc>
          <w:tcPr>
            <w:tcW w:w="828" w:type="dxa"/>
          </w:tcPr>
          <w:p w14:paraId="7B89F033" w14:textId="77777777" w:rsidR="00E17FC6" w:rsidRDefault="00E17FC6" w:rsidP="00E17FC6">
            <w:r>
              <w:t>3.</w:t>
            </w:r>
          </w:p>
        </w:tc>
        <w:tc>
          <w:tcPr>
            <w:tcW w:w="2790" w:type="dxa"/>
          </w:tcPr>
          <w:p w14:paraId="75D0CFEE" w14:textId="79D25660" w:rsidR="00E17FC6" w:rsidRPr="00AB1A84" w:rsidRDefault="00E877CC" w:rsidP="00E17FC6">
            <w:r>
              <w:t>Asamoah Dennis Kofi</w:t>
            </w:r>
          </w:p>
        </w:tc>
        <w:tc>
          <w:tcPr>
            <w:tcW w:w="2160" w:type="dxa"/>
          </w:tcPr>
          <w:p w14:paraId="66C5E3F5" w14:textId="65F88D97" w:rsidR="00E17FC6" w:rsidRDefault="00E877CC" w:rsidP="00E17FC6">
            <w:r>
              <w:t>514/19</w:t>
            </w:r>
          </w:p>
        </w:tc>
        <w:tc>
          <w:tcPr>
            <w:tcW w:w="2070" w:type="dxa"/>
          </w:tcPr>
          <w:p w14:paraId="50C709A4" w14:textId="2E052160" w:rsidR="00E17FC6" w:rsidRDefault="00E877CC" w:rsidP="00E17FC6">
            <w:r>
              <w:t>I1b</w:t>
            </w:r>
          </w:p>
        </w:tc>
        <w:tc>
          <w:tcPr>
            <w:tcW w:w="2192" w:type="dxa"/>
          </w:tcPr>
          <w:p w14:paraId="7EC9B809" w14:textId="15DE1FF1" w:rsidR="00E17FC6" w:rsidRDefault="00E877CC" w:rsidP="00E17FC6">
            <w:r>
              <w:t>4</w:t>
            </w:r>
          </w:p>
        </w:tc>
      </w:tr>
      <w:tr w:rsidR="00E17FC6" w14:paraId="1884EF66" w14:textId="77777777" w:rsidTr="0010011E">
        <w:trPr>
          <w:jc w:val="center"/>
        </w:trPr>
        <w:tc>
          <w:tcPr>
            <w:tcW w:w="828" w:type="dxa"/>
          </w:tcPr>
          <w:p w14:paraId="6586F486" w14:textId="36F6244B" w:rsidR="00E17FC6" w:rsidRPr="00D517BF" w:rsidRDefault="00E17FC6" w:rsidP="00E17FC6">
            <w:r>
              <w:t>4.</w:t>
            </w:r>
          </w:p>
        </w:tc>
        <w:tc>
          <w:tcPr>
            <w:tcW w:w="2790" w:type="dxa"/>
          </w:tcPr>
          <w:p w14:paraId="055FA87A" w14:textId="2B574B32" w:rsidR="00E17FC6" w:rsidRDefault="00E877CC" w:rsidP="00E17FC6">
            <w:r>
              <w:t>Aćimović Cveta</w:t>
            </w:r>
          </w:p>
        </w:tc>
        <w:tc>
          <w:tcPr>
            <w:tcW w:w="2160" w:type="dxa"/>
          </w:tcPr>
          <w:p w14:paraId="41CF0419" w14:textId="6A2C2585" w:rsidR="00E17FC6" w:rsidRDefault="00E877CC" w:rsidP="00E17FC6">
            <w:r>
              <w:t>467/18</w:t>
            </w:r>
          </w:p>
        </w:tc>
        <w:tc>
          <w:tcPr>
            <w:tcW w:w="2070" w:type="dxa"/>
          </w:tcPr>
          <w:p w14:paraId="3DDCFA44" w14:textId="1F49F86C" w:rsidR="00E17FC6" w:rsidRDefault="00E877CC" w:rsidP="00E17FC6">
            <w:r>
              <w:t>I1b</w:t>
            </w:r>
          </w:p>
        </w:tc>
        <w:tc>
          <w:tcPr>
            <w:tcW w:w="2192" w:type="dxa"/>
          </w:tcPr>
          <w:p w14:paraId="6179CB9B" w14:textId="5514553D" w:rsidR="00E17FC6" w:rsidRDefault="00E877CC" w:rsidP="00E17FC6">
            <w:r>
              <w:t>6</w:t>
            </w:r>
          </w:p>
        </w:tc>
      </w:tr>
      <w:tr w:rsidR="00E17FC6" w14:paraId="4FDDCA74" w14:textId="77777777" w:rsidTr="0010011E">
        <w:trPr>
          <w:jc w:val="center"/>
        </w:trPr>
        <w:tc>
          <w:tcPr>
            <w:tcW w:w="828" w:type="dxa"/>
          </w:tcPr>
          <w:p w14:paraId="38A78130" w14:textId="429AB675" w:rsidR="00E17FC6" w:rsidRDefault="00E17FC6" w:rsidP="00E17FC6">
            <w:r>
              <w:t>5.</w:t>
            </w:r>
          </w:p>
        </w:tc>
        <w:tc>
          <w:tcPr>
            <w:tcW w:w="2790" w:type="dxa"/>
          </w:tcPr>
          <w:p w14:paraId="0D13E189" w14:textId="78A6FC15" w:rsidR="00E17FC6" w:rsidRDefault="00E877CC" w:rsidP="00E17FC6">
            <w:r>
              <w:t>Bajković Iva</w:t>
            </w:r>
          </w:p>
        </w:tc>
        <w:tc>
          <w:tcPr>
            <w:tcW w:w="2160" w:type="dxa"/>
          </w:tcPr>
          <w:p w14:paraId="4EC0091B" w14:textId="42AB5B26" w:rsidR="00E17FC6" w:rsidRDefault="00E877CC" w:rsidP="00E17FC6">
            <w:r>
              <w:t>250/19</w:t>
            </w:r>
          </w:p>
        </w:tc>
        <w:tc>
          <w:tcPr>
            <w:tcW w:w="2070" w:type="dxa"/>
          </w:tcPr>
          <w:p w14:paraId="382A1D76" w14:textId="42D496F9" w:rsidR="00E17FC6" w:rsidRDefault="00E877CC" w:rsidP="00E17FC6">
            <w:r>
              <w:t>I1b</w:t>
            </w:r>
          </w:p>
        </w:tc>
        <w:tc>
          <w:tcPr>
            <w:tcW w:w="2192" w:type="dxa"/>
          </w:tcPr>
          <w:p w14:paraId="42B90ABD" w14:textId="70B0A3F3" w:rsidR="00E17FC6" w:rsidRDefault="00E877CC" w:rsidP="00E17FC6">
            <w:r>
              <w:t>6</w:t>
            </w:r>
          </w:p>
        </w:tc>
      </w:tr>
      <w:tr w:rsidR="00E17FC6" w14:paraId="60AC6105" w14:textId="77777777" w:rsidTr="0010011E">
        <w:trPr>
          <w:jc w:val="center"/>
        </w:trPr>
        <w:tc>
          <w:tcPr>
            <w:tcW w:w="828" w:type="dxa"/>
          </w:tcPr>
          <w:p w14:paraId="0263AA69" w14:textId="448F4CC3" w:rsidR="00E17FC6" w:rsidRDefault="00E17FC6" w:rsidP="00E17FC6">
            <w:r>
              <w:t>6.</w:t>
            </w:r>
          </w:p>
        </w:tc>
        <w:tc>
          <w:tcPr>
            <w:tcW w:w="2790" w:type="dxa"/>
          </w:tcPr>
          <w:p w14:paraId="448D240F" w14:textId="494CF616" w:rsidR="00E17FC6" w:rsidRDefault="00E877CC" w:rsidP="00E17FC6">
            <w:r>
              <w:t>Baščarević Isidora</w:t>
            </w:r>
          </w:p>
        </w:tc>
        <w:tc>
          <w:tcPr>
            <w:tcW w:w="2160" w:type="dxa"/>
          </w:tcPr>
          <w:p w14:paraId="75AD29D7" w14:textId="4A0B2D36" w:rsidR="00E17FC6" w:rsidRDefault="00E877CC" w:rsidP="00E17FC6">
            <w:r>
              <w:t>465/19</w:t>
            </w:r>
          </w:p>
        </w:tc>
        <w:tc>
          <w:tcPr>
            <w:tcW w:w="2070" w:type="dxa"/>
          </w:tcPr>
          <w:p w14:paraId="0F2B1E83" w14:textId="29D25B64" w:rsidR="00E17FC6" w:rsidRDefault="00E877CC" w:rsidP="00E17FC6">
            <w:r>
              <w:t>I1b</w:t>
            </w:r>
          </w:p>
        </w:tc>
        <w:tc>
          <w:tcPr>
            <w:tcW w:w="2192" w:type="dxa"/>
          </w:tcPr>
          <w:p w14:paraId="043E2F61" w14:textId="0608DEF4" w:rsidR="00E17FC6" w:rsidRDefault="00E877CC" w:rsidP="00E17FC6">
            <w:r>
              <w:t>4</w:t>
            </w:r>
          </w:p>
        </w:tc>
      </w:tr>
      <w:tr w:rsidR="00E17FC6" w14:paraId="40FE6DBB" w14:textId="77777777" w:rsidTr="0010011E">
        <w:trPr>
          <w:jc w:val="center"/>
        </w:trPr>
        <w:tc>
          <w:tcPr>
            <w:tcW w:w="828" w:type="dxa"/>
          </w:tcPr>
          <w:p w14:paraId="6EAA5D17" w14:textId="0D078BE2" w:rsidR="00E17FC6" w:rsidRDefault="00E17FC6" w:rsidP="00E17FC6">
            <w:r>
              <w:t>7.</w:t>
            </w:r>
          </w:p>
        </w:tc>
        <w:tc>
          <w:tcPr>
            <w:tcW w:w="2790" w:type="dxa"/>
          </w:tcPr>
          <w:p w14:paraId="18C23617" w14:textId="0378E3F9" w:rsidR="00E17FC6" w:rsidRDefault="00E877CC" w:rsidP="00E17FC6">
            <w:r>
              <w:t>Bekonja Tanja</w:t>
            </w:r>
          </w:p>
        </w:tc>
        <w:tc>
          <w:tcPr>
            <w:tcW w:w="2160" w:type="dxa"/>
          </w:tcPr>
          <w:p w14:paraId="6DA1D836" w14:textId="2ED9CB62" w:rsidR="00E17FC6" w:rsidRDefault="00E877CC" w:rsidP="00E17FC6">
            <w:r>
              <w:t>386/19</w:t>
            </w:r>
          </w:p>
        </w:tc>
        <w:tc>
          <w:tcPr>
            <w:tcW w:w="2070" w:type="dxa"/>
          </w:tcPr>
          <w:p w14:paraId="74F070DF" w14:textId="745C3615" w:rsidR="00E17FC6" w:rsidRDefault="00E877CC" w:rsidP="00E17FC6">
            <w:r>
              <w:t>I1b</w:t>
            </w:r>
          </w:p>
        </w:tc>
        <w:tc>
          <w:tcPr>
            <w:tcW w:w="2192" w:type="dxa"/>
          </w:tcPr>
          <w:p w14:paraId="47271286" w14:textId="1093A869" w:rsidR="00E17FC6" w:rsidRDefault="00E877CC" w:rsidP="00E17FC6">
            <w:r>
              <w:t>6</w:t>
            </w:r>
          </w:p>
        </w:tc>
      </w:tr>
      <w:tr w:rsidR="00E17FC6" w14:paraId="05E0F5D7" w14:textId="77777777" w:rsidTr="0010011E">
        <w:trPr>
          <w:jc w:val="center"/>
        </w:trPr>
        <w:tc>
          <w:tcPr>
            <w:tcW w:w="828" w:type="dxa"/>
          </w:tcPr>
          <w:p w14:paraId="27521732" w14:textId="6926EC84" w:rsidR="00E17FC6" w:rsidRDefault="00E17FC6" w:rsidP="00E17FC6">
            <w:r>
              <w:t>8.</w:t>
            </w:r>
          </w:p>
        </w:tc>
        <w:tc>
          <w:tcPr>
            <w:tcW w:w="2790" w:type="dxa"/>
          </w:tcPr>
          <w:p w14:paraId="1350ADC3" w14:textId="61F62077" w:rsidR="00E17FC6" w:rsidRDefault="00E877CC" w:rsidP="00E17FC6">
            <w:r>
              <w:t>Ajib Ali</w:t>
            </w:r>
          </w:p>
        </w:tc>
        <w:tc>
          <w:tcPr>
            <w:tcW w:w="2160" w:type="dxa"/>
          </w:tcPr>
          <w:p w14:paraId="1926C817" w14:textId="66986EBC" w:rsidR="00E17FC6" w:rsidRDefault="00E877CC" w:rsidP="00E17FC6">
            <w:pPr>
              <w:tabs>
                <w:tab w:val="left" w:pos="516"/>
              </w:tabs>
            </w:pPr>
            <w:r>
              <w:t>515/17</w:t>
            </w:r>
          </w:p>
        </w:tc>
        <w:tc>
          <w:tcPr>
            <w:tcW w:w="2070" w:type="dxa"/>
          </w:tcPr>
          <w:p w14:paraId="7FD6E14F" w14:textId="6A94716F" w:rsidR="00E17FC6" w:rsidRDefault="00E877CC" w:rsidP="00E17FC6">
            <w:r>
              <w:t>I1a</w:t>
            </w:r>
          </w:p>
        </w:tc>
        <w:tc>
          <w:tcPr>
            <w:tcW w:w="2192" w:type="dxa"/>
          </w:tcPr>
          <w:p w14:paraId="718E946C" w14:textId="5BD0B1D9" w:rsidR="00E17FC6" w:rsidRDefault="00E877CC" w:rsidP="00E17FC6">
            <w:r>
              <w:t>3</w:t>
            </w:r>
          </w:p>
        </w:tc>
      </w:tr>
      <w:tr w:rsidR="00E17FC6" w14:paraId="71A4EFF8" w14:textId="77777777" w:rsidTr="0010011E">
        <w:trPr>
          <w:jc w:val="center"/>
        </w:trPr>
        <w:tc>
          <w:tcPr>
            <w:tcW w:w="828" w:type="dxa"/>
          </w:tcPr>
          <w:p w14:paraId="68C4161B" w14:textId="335FC53D" w:rsidR="00E17FC6" w:rsidRDefault="00E17FC6" w:rsidP="00E17FC6">
            <w:r>
              <w:t>9.</w:t>
            </w:r>
          </w:p>
        </w:tc>
        <w:tc>
          <w:tcPr>
            <w:tcW w:w="2790" w:type="dxa"/>
          </w:tcPr>
          <w:p w14:paraId="4590F33C" w14:textId="6BD849CF" w:rsidR="00E17FC6" w:rsidRDefault="00E877CC" w:rsidP="00E17FC6">
            <w:r>
              <w:t>Bihorac Dina</w:t>
            </w:r>
          </w:p>
        </w:tc>
        <w:tc>
          <w:tcPr>
            <w:tcW w:w="2160" w:type="dxa"/>
          </w:tcPr>
          <w:p w14:paraId="64D00E13" w14:textId="09C63128" w:rsidR="00E17FC6" w:rsidRDefault="00E877CC" w:rsidP="00E17FC6">
            <w:r>
              <w:t>75/19</w:t>
            </w:r>
          </w:p>
        </w:tc>
        <w:tc>
          <w:tcPr>
            <w:tcW w:w="2070" w:type="dxa"/>
          </w:tcPr>
          <w:p w14:paraId="1CB8E178" w14:textId="7B5EE4B0" w:rsidR="00E17FC6" w:rsidRDefault="00E877CC" w:rsidP="00E17FC6">
            <w:r>
              <w:t>I1b</w:t>
            </w:r>
          </w:p>
        </w:tc>
        <w:tc>
          <w:tcPr>
            <w:tcW w:w="2192" w:type="dxa"/>
          </w:tcPr>
          <w:p w14:paraId="7BAE8804" w14:textId="02783CE9" w:rsidR="00E17FC6" w:rsidRDefault="00E877CC" w:rsidP="00E17FC6">
            <w:r>
              <w:t>6</w:t>
            </w:r>
          </w:p>
        </w:tc>
      </w:tr>
      <w:tr w:rsidR="00E17FC6" w14:paraId="20F6373E" w14:textId="77777777" w:rsidTr="0010011E">
        <w:trPr>
          <w:jc w:val="center"/>
        </w:trPr>
        <w:tc>
          <w:tcPr>
            <w:tcW w:w="828" w:type="dxa"/>
          </w:tcPr>
          <w:p w14:paraId="6A76A779" w14:textId="70F19066" w:rsidR="00E17FC6" w:rsidRDefault="00E17FC6" w:rsidP="00E17FC6">
            <w:r>
              <w:t>10.</w:t>
            </w:r>
          </w:p>
        </w:tc>
        <w:tc>
          <w:tcPr>
            <w:tcW w:w="2790" w:type="dxa"/>
          </w:tcPr>
          <w:p w14:paraId="6503C165" w14:textId="18870389" w:rsidR="00E17FC6" w:rsidRDefault="00CE02E6" w:rsidP="00E17FC6">
            <w:r>
              <w:t>Đorđević Teodora</w:t>
            </w:r>
          </w:p>
        </w:tc>
        <w:tc>
          <w:tcPr>
            <w:tcW w:w="2160" w:type="dxa"/>
          </w:tcPr>
          <w:p w14:paraId="5C1F23DF" w14:textId="17C390CE" w:rsidR="00E17FC6" w:rsidRDefault="00CE02E6" w:rsidP="00E17FC6">
            <w:r>
              <w:t>87/18</w:t>
            </w:r>
          </w:p>
        </w:tc>
        <w:tc>
          <w:tcPr>
            <w:tcW w:w="2070" w:type="dxa"/>
          </w:tcPr>
          <w:p w14:paraId="31AFF63B" w14:textId="683C5FF9" w:rsidR="00E17FC6" w:rsidRDefault="00CE02E6" w:rsidP="00E17FC6">
            <w:r>
              <w:t>II1a</w:t>
            </w:r>
          </w:p>
        </w:tc>
        <w:tc>
          <w:tcPr>
            <w:tcW w:w="2192" w:type="dxa"/>
          </w:tcPr>
          <w:p w14:paraId="46861591" w14:textId="7530052D" w:rsidR="00E17FC6" w:rsidRDefault="00CE02E6" w:rsidP="00E17FC6">
            <w:r>
              <w:t>5,6</w:t>
            </w:r>
          </w:p>
        </w:tc>
      </w:tr>
      <w:tr w:rsidR="00CE02E6" w14:paraId="44D6FA3D" w14:textId="77777777" w:rsidTr="0010011E">
        <w:trPr>
          <w:jc w:val="center"/>
        </w:trPr>
        <w:tc>
          <w:tcPr>
            <w:tcW w:w="828" w:type="dxa"/>
          </w:tcPr>
          <w:p w14:paraId="7BD0856D" w14:textId="5987B51E" w:rsidR="00CE02E6" w:rsidRDefault="00CE02E6" w:rsidP="00CE02E6">
            <w:r>
              <w:t>11.</w:t>
            </w:r>
          </w:p>
        </w:tc>
        <w:tc>
          <w:tcPr>
            <w:tcW w:w="2790" w:type="dxa"/>
          </w:tcPr>
          <w:p w14:paraId="099BAA40" w14:textId="26DE9D2B" w:rsidR="00CE02E6" w:rsidRDefault="00CE02E6" w:rsidP="00CE02E6">
            <w:r>
              <w:t>Đukanović Lenka</w:t>
            </w:r>
          </w:p>
        </w:tc>
        <w:tc>
          <w:tcPr>
            <w:tcW w:w="2160" w:type="dxa"/>
          </w:tcPr>
          <w:p w14:paraId="33DF1246" w14:textId="65D7802E" w:rsidR="00CE02E6" w:rsidRDefault="00CE02E6" w:rsidP="00CE02E6">
            <w:r>
              <w:t>560/20</w:t>
            </w:r>
          </w:p>
        </w:tc>
        <w:tc>
          <w:tcPr>
            <w:tcW w:w="2070" w:type="dxa"/>
          </w:tcPr>
          <w:p w14:paraId="0FCCC3AD" w14:textId="07827B22" w:rsidR="00CE02E6" w:rsidRDefault="00CE02E6" w:rsidP="00CE02E6">
            <w:r>
              <w:t>II1a</w:t>
            </w:r>
          </w:p>
        </w:tc>
        <w:tc>
          <w:tcPr>
            <w:tcW w:w="2192" w:type="dxa"/>
          </w:tcPr>
          <w:p w14:paraId="3D7B78D3" w14:textId="33BA77FB" w:rsidR="00CE02E6" w:rsidRDefault="00CE02E6" w:rsidP="00CE02E6">
            <w:r>
              <w:t>6</w:t>
            </w:r>
          </w:p>
        </w:tc>
      </w:tr>
      <w:tr w:rsidR="003B00BE" w14:paraId="31658500" w14:textId="77777777" w:rsidTr="0010011E">
        <w:trPr>
          <w:jc w:val="center"/>
        </w:trPr>
        <w:tc>
          <w:tcPr>
            <w:tcW w:w="828" w:type="dxa"/>
          </w:tcPr>
          <w:p w14:paraId="3EE38091" w14:textId="7BD39692" w:rsidR="003B00BE" w:rsidRDefault="003B00BE" w:rsidP="003B00BE">
            <w:r>
              <w:t>12.</w:t>
            </w:r>
          </w:p>
        </w:tc>
        <w:tc>
          <w:tcPr>
            <w:tcW w:w="2790" w:type="dxa"/>
          </w:tcPr>
          <w:p w14:paraId="38C81BC9" w14:textId="3F637E03" w:rsidR="003B00BE" w:rsidRDefault="003B00BE" w:rsidP="003B00BE">
            <w:r>
              <w:t>Đukić Emina</w:t>
            </w:r>
          </w:p>
        </w:tc>
        <w:tc>
          <w:tcPr>
            <w:tcW w:w="2160" w:type="dxa"/>
          </w:tcPr>
          <w:p w14:paraId="6FDEB114" w14:textId="16CC4001" w:rsidR="003B00BE" w:rsidRDefault="003B00BE" w:rsidP="003B00BE">
            <w:r>
              <w:t>422/19</w:t>
            </w:r>
          </w:p>
        </w:tc>
        <w:tc>
          <w:tcPr>
            <w:tcW w:w="2070" w:type="dxa"/>
          </w:tcPr>
          <w:p w14:paraId="4D3C3BE9" w14:textId="6D93EC76" w:rsidR="003B00BE" w:rsidRDefault="003B00BE" w:rsidP="003B00BE">
            <w:r>
              <w:t>II1a</w:t>
            </w:r>
          </w:p>
        </w:tc>
        <w:tc>
          <w:tcPr>
            <w:tcW w:w="2192" w:type="dxa"/>
          </w:tcPr>
          <w:p w14:paraId="1AD32600" w14:textId="5EE35BEF" w:rsidR="003B00BE" w:rsidRDefault="003B00BE" w:rsidP="003B00BE">
            <w:r>
              <w:t>6</w:t>
            </w:r>
          </w:p>
        </w:tc>
      </w:tr>
      <w:tr w:rsidR="003B00BE" w14:paraId="032CA5E6" w14:textId="77777777" w:rsidTr="0010011E">
        <w:trPr>
          <w:jc w:val="center"/>
        </w:trPr>
        <w:tc>
          <w:tcPr>
            <w:tcW w:w="828" w:type="dxa"/>
          </w:tcPr>
          <w:p w14:paraId="0D21146C" w14:textId="7896862D" w:rsidR="003B00BE" w:rsidRDefault="003B00BE" w:rsidP="003B00BE">
            <w:r>
              <w:t>13.</w:t>
            </w:r>
          </w:p>
        </w:tc>
        <w:tc>
          <w:tcPr>
            <w:tcW w:w="2790" w:type="dxa"/>
          </w:tcPr>
          <w:p w14:paraId="491931CD" w14:textId="20776E03" w:rsidR="003B00BE" w:rsidRDefault="003B00BE" w:rsidP="003B00BE">
            <w:r>
              <w:t>Đurđević Miloš</w:t>
            </w:r>
          </w:p>
        </w:tc>
        <w:tc>
          <w:tcPr>
            <w:tcW w:w="2160" w:type="dxa"/>
          </w:tcPr>
          <w:p w14:paraId="669852A6" w14:textId="780690B2" w:rsidR="003B00BE" w:rsidRDefault="003B00BE" w:rsidP="003B00BE">
            <w:r>
              <w:t>394/19</w:t>
            </w:r>
          </w:p>
        </w:tc>
        <w:tc>
          <w:tcPr>
            <w:tcW w:w="2070" w:type="dxa"/>
          </w:tcPr>
          <w:p w14:paraId="7CA78796" w14:textId="2B38340B" w:rsidR="003B00BE" w:rsidRDefault="003B00BE" w:rsidP="003B00BE">
            <w:r>
              <w:t>II1a</w:t>
            </w:r>
          </w:p>
        </w:tc>
        <w:tc>
          <w:tcPr>
            <w:tcW w:w="2192" w:type="dxa"/>
          </w:tcPr>
          <w:p w14:paraId="42098B2A" w14:textId="26315D65" w:rsidR="003B00BE" w:rsidRDefault="003B00BE" w:rsidP="003B00BE">
            <w:r>
              <w:t>6</w:t>
            </w:r>
          </w:p>
        </w:tc>
      </w:tr>
      <w:tr w:rsidR="003B00BE" w14:paraId="308ED69D" w14:textId="77777777" w:rsidTr="0010011E">
        <w:trPr>
          <w:jc w:val="center"/>
        </w:trPr>
        <w:tc>
          <w:tcPr>
            <w:tcW w:w="828" w:type="dxa"/>
          </w:tcPr>
          <w:p w14:paraId="6BF6A7A5" w14:textId="700D0F93" w:rsidR="003B00BE" w:rsidRDefault="003B00BE" w:rsidP="003B00BE">
            <w:r>
              <w:t>14.</w:t>
            </w:r>
          </w:p>
        </w:tc>
        <w:tc>
          <w:tcPr>
            <w:tcW w:w="2790" w:type="dxa"/>
          </w:tcPr>
          <w:p w14:paraId="708A4F30" w14:textId="52922558" w:rsidR="003B00BE" w:rsidRDefault="003B00BE" w:rsidP="003B00BE">
            <w:r>
              <w:t>Đurđević Pavle</w:t>
            </w:r>
          </w:p>
        </w:tc>
        <w:tc>
          <w:tcPr>
            <w:tcW w:w="2160" w:type="dxa"/>
          </w:tcPr>
          <w:p w14:paraId="050CE265" w14:textId="535929B9" w:rsidR="003B00BE" w:rsidRDefault="003B00BE" w:rsidP="003B00BE">
            <w:r>
              <w:t>268/19</w:t>
            </w:r>
          </w:p>
        </w:tc>
        <w:tc>
          <w:tcPr>
            <w:tcW w:w="2070" w:type="dxa"/>
          </w:tcPr>
          <w:p w14:paraId="5A55FD34" w14:textId="52BE29B7" w:rsidR="003B00BE" w:rsidRDefault="003B00BE" w:rsidP="003B00BE">
            <w:r>
              <w:t>II1a</w:t>
            </w:r>
          </w:p>
        </w:tc>
        <w:tc>
          <w:tcPr>
            <w:tcW w:w="2192" w:type="dxa"/>
          </w:tcPr>
          <w:p w14:paraId="2FDF9CCB" w14:textId="6453446B" w:rsidR="003B00BE" w:rsidRDefault="003B00BE" w:rsidP="003B00BE">
            <w:r>
              <w:t>4</w:t>
            </w:r>
          </w:p>
        </w:tc>
      </w:tr>
      <w:tr w:rsidR="003B00BE" w14:paraId="700D0B9C" w14:textId="77777777" w:rsidTr="0010011E">
        <w:trPr>
          <w:jc w:val="center"/>
        </w:trPr>
        <w:tc>
          <w:tcPr>
            <w:tcW w:w="828" w:type="dxa"/>
          </w:tcPr>
          <w:p w14:paraId="071E987F" w14:textId="3AD1CE08" w:rsidR="003B00BE" w:rsidRDefault="003B00BE" w:rsidP="003B00BE">
            <w:r>
              <w:t>15.</w:t>
            </w:r>
          </w:p>
        </w:tc>
        <w:tc>
          <w:tcPr>
            <w:tcW w:w="2790" w:type="dxa"/>
          </w:tcPr>
          <w:p w14:paraId="3BCCF3C3" w14:textId="2907BA76" w:rsidR="003B00BE" w:rsidRDefault="003B00BE" w:rsidP="003B00BE">
            <w:r>
              <w:t>Đurić Marina</w:t>
            </w:r>
          </w:p>
        </w:tc>
        <w:tc>
          <w:tcPr>
            <w:tcW w:w="2160" w:type="dxa"/>
          </w:tcPr>
          <w:p w14:paraId="40B05F73" w14:textId="54CDEC6B" w:rsidR="003B00BE" w:rsidRDefault="003B00BE" w:rsidP="003B00BE">
            <w:r>
              <w:t>200/16</w:t>
            </w:r>
          </w:p>
        </w:tc>
        <w:tc>
          <w:tcPr>
            <w:tcW w:w="2070" w:type="dxa"/>
          </w:tcPr>
          <w:p w14:paraId="494A8FED" w14:textId="3604790A" w:rsidR="003B00BE" w:rsidRDefault="003B00BE" w:rsidP="003B00BE">
            <w:r>
              <w:t>II1a</w:t>
            </w:r>
          </w:p>
        </w:tc>
        <w:tc>
          <w:tcPr>
            <w:tcW w:w="2192" w:type="dxa"/>
          </w:tcPr>
          <w:p w14:paraId="4C804612" w14:textId="64A43572" w:rsidR="003B00BE" w:rsidRDefault="003B00BE" w:rsidP="003B00BE">
            <w:r>
              <w:t>5</w:t>
            </w:r>
          </w:p>
        </w:tc>
      </w:tr>
      <w:tr w:rsidR="003B00BE" w14:paraId="0B6D8CB7" w14:textId="77777777" w:rsidTr="0010011E">
        <w:trPr>
          <w:jc w:val="center"/>
        </w:trPr>
        <w:tc>
          <w:tcPr>
            <w:tcW w:w="828" w:type="dxa"/>
          </w:tcPr>
          <w:p w14:paraId="1D8FEF3F" w14:textId="07E8B3C7" w:rsidR="003B00BE" w:rsidRDefault="003B00BE" w:rsidP="003B00BE">
            <w:r>
              <w:t>16.</w:t>
            </w:r>
          </w:p>
        </w:tc>
        <w:tc>
          <w:tcPr>
            <w:tcW w:w="2790" w:type="dxa"/>
          </w:tcPr>
          <w:p w14:paraId="35DA02C1" w14:textId="67305AD6" w:rsidR="003B00BE" w:rsidRDefault="003B00BE" w:rsidP="003B00BE">
            <w:r>
              <w:t>Jovanović Aleksandra</w:t>
            </w:r>
          </w:p>
        </w:tc>
        <w:tc>
          <w:tcPr>
            <w:tcW w:w="2160" w:type="dxa"/>
          </w:tcPr>
          <w:p w14:paraId="07A868CE" w14:textId="57E7FA69" w:rsidR="003B00BE" w:rsidRDefault="003B00BE" w:rsidP="003B00BE">
            <w:r>
              <w:t>421/19</w:t>
            </w:r>
          </w:p>
        </w:tc>
        <w:tc>
          <w:tcPr>
            <w:tcW w:w="2070" w:type="dxa"/>
          </w:tcPr>
          <w:p w14:paraId="62C94D46" w14:textId="3AA4E7B8" w:rsidR="003B00BE" w:rsidRDefault="003B00BE" w:rsidP="003B00BE">
            <w:r>
              <w:t>II1a</w:t>
            </w:r>
          </w:p>
        </w:tc>
        <w:tc>
          <w:tcPr>
            <w:tcW w:w="2192" w:type="dxa"/>
          </w:tcPr>
          <w:p w14:paraId="5FA6573C" w14:textId="635A434D" w:rsidR="003B00BE" w:rsidRDefault="003B00BE" w:rsidP="003B00BE">
            <w:r>
              <w:t>4</w:t>
            </w:r>
          </w:p>
        </w:tc>
      </w:tr>
      <w:tr w:rsidR="003B00BE" w14:paraId="6A90FE89" w14:textId="77777777" w:rsidTr="0010011E">
        <w:trPr>
          <w:jc w:val="center"/>
        </w:trPr>
        <w:tc>
          <w:tcPr>
            <w:tcW w:w="828" w:type="dxa"/>
          </w:tcPr>
          <w:p w14:paraId="798BE010" w14:textId="7107BB32" w:rsidR="003B00BE" w:rsidRDefault="003B00BE" w:rsidP="003B00BE">
            <w:r>
              <w:t>17.</w:t>
            </w:r>
          </w:p>
        </w:tc>
        <w:tc>
          <w:tcPr>
            <w:tcW w:w="2790" w:type="dxa"/>
          </w:tcPr>
          <w:p w14:paraId="061FB2C3" w14:textId="4000ADAB" w:rsidR="003B00BE" w:rsidRDefault="003B00BE" w:rsidP="003B00BE">
            <w:r>
              <w:t>Zdravković Dimitrije</w:t>
            </w:r>
          </w:p>
        </w:tc>
        <w:tc>
          <w:tcPr>
            <w:tcW w:w="2160" w:type="dxa"/>
          </w:tcPr>
          <w:p w14:paraId="09199A84" w14:textId="4313FBCB" w:rsidR="003B00BE" w:rsidRDefault="003B00BE" w:rsidP="003B00BE">
            <w:r>
              <w:t>262/19</w:t>
            </w:r>
          </w:p>
        </w:tc>
        <w:tc>
          <w:tcPr>
            <w:tcW w:w="2070" w:type="dxa"/>
          </w:tcPr>
          <w:p w14:paraId="36496BDB" w14:textId="7EA545F2" w:rsidR="003B00BE" w:rsidRDefault="003B00BE" w:rsidP="003B00BE">
            <w:r>
              <w:t>II1</w:t>
            </w:r>
            <w:r>
              <w:t>b</w:t>
            </w:r>
          </w:p>
        </w:tc>
        <w:tc>
          <w:tcPr>
            <w:tcW w:w="2192" w:type="dxa"/>
          </w:tcPr>
          <w:p w14:paraId="39BB8959" w14:textId="299B6DB3" w:rsidR="003B00BE" w:rsidRDefault="003B00BE" w:rsidP="003B00BE">
            <w:r>
              <w:t>3,6</w:t>
            </w:r>
          </w:p>
        </w:tc>
      </w:tr>
      <w:tr w:rsidR="003B00BE" w14:paraId="7215BB5E" w14:textId="77777777" w:rsidTr="0010011E">
        <w:trPr>
          <w:jc w:val="center"/>
        </w:trPr>
        <w:tc>
          <w:tcPr>
            <w:tcW w:w="828" w:type="dxa"/>
          </w:tcPr>
          <w:p w14:paraId="642C8CD9" w14:textId="13BD15B2" w:rsidR="003B00BE" w:rsidRDefault="003B00BE" w:rsidP="003B00BE">
            <w:r>
              <w:t>18.</w:t>
            </w:r>
          </w:p>
        </w:tc>
        <w:tc>
          <w:tcPr>
            <w:tcW w:w="2790" w:type="dxa"/>
          </w:tcPr>
          <w:p w14:paraId="1C244D68" w14:textId="23C048CF" w:rsidR="003B00BE" w:rsidRDefault="003B00BE" w:rsidP="003B00BE">
            <w:r>
              <w:t xml:space="preserve">Zečević Lazar </w:t>
            </w:r>
          </w:p>
        </w:tc>
        <w:tc>
          <w:tcPr>
            <w:tcW w:w="2160" w:type="dxa"/>
          </w:tcPr>
          <w:p w14:paraId="37BA49D3" w14:textId="19A39CF9" w:rsidR="003B00BE" w:rsidRDefault="003B00BE" w:rsidP="003B00BE">
            <w:r>
              <w:t>26/19</w:t>
            </w:r>
          </w:p>
        </w:tc>
        <w:tc>
          <w:tcPr>
            <w:tcW w:w="2070" w:type="dxa"/>
          </w:tcPr>
          <w:p w14:paraId="00AF0297" w14:textId="39254445" w:rsidR="003B00BE" w:rsidRDefault="003B00BE" w:rsidP="003B00BE">
            <w:r>
              <w:t>II1</w:t>
            </w:r>
            <w:r>
              <w:t>b</w:t>
            </w:r>
          </w:p>
        </w:tc>
        <w:tc>
          <w:tcPr>
            <w:tcW w:w="2192" w:type="dxa"/>
          </w:tcPr>
          <w:p w14:paraId="550313A6" w14:textId="2C297E72" w:rsidR="003B00BE" w:rsidRDefault="003B00BE" w:rsidP="003B00BE">
            <w:r>
              <w:t>6</w:t>
            </w:r>
          </w:p>
        </w:tc>
      </w:tr>
      <w:tr w:rsidR="003B00BE" w14:paraId="0AC5F851" w14:textId="77777777" w:rsidTr="0010011E">
        <w:trPr>
          <w:jc w:val="center"/>
        </w:trPr>
        <w:tc>
          <w:tcPr>
            <w:tcW w:w="828" w:type="dxa"/>
          </w:tcPr>
          <w:p w14:paraId="29373ED8" w14:textId="17E73DE8" w:rsidR="003B00BE" w:rsidRDefault="003B00BE" w:rsidP="003B00BE">
            <w:r>
              <w:t>19.</w:t>
            </w:r>
          </w:p>
        </w:tc>
        <w:tc>
          <w:tcPr>
            <w:tcW w:w="2790" w:type="dxa"/>
          </w:tcPr>
          <w:p w14:paraId="4772BFF5" w14:textId="564CF3AD" w:rsidR="003B00BE" w:rsidRDefault="003B00BE" w:rsidP="003B00BE">
            <w:r>
              <w:t>Ivljanin Branko</w:t>
            </w:r>
          </w:p>
        </w:tc>
        <w:tc>
          <w:tcPr>
            <w:tcW w:w="2160" w:type="dxa"/>
          </w:tcPr>
          <w:p w14:paraId="183AEB87" w14:textId="527A120F" w:rsidR="003B00BE" w:rsidRDefault="003B00BE" w:rsidP="003B00BE">
            <w:r>
              <w:t>326/19</w:t>
            </w:r>
          </w:p>
        </w:tc>
        <w:tc>
          <w:tcPr>
            <w:tcW w:w="2070" w:type="dxa"/>
          </w:tcPr>
          <w:p w14:paraId="276A657F" w14:textId="2F6CC612" w:rsidR="003B00BE" w:rsidRDefault="003B00BE" w:rsidP="003B00BE">
            <w:r>
              <w:t>II1</w:t>
            </w:r>
            <w:r>
              <w:t>b</w:t>
            </w:r>
          </w:p>
        </w:tc>
        <w:tc>
          <w:tcPr>
            <w:tcW w:w="2192" w:type="dxa"/>
          </w:tcPr>
          <w:p w14:paraId="37C48F9B" w14:textId="4D3F98AD" w:rsidR="003B00BE" w:rsidRDefault="003B00BE" w:rsidP="003B00BE">
            <w:r>
              <w:t>5,6</w:t>
            </w:r>
          </w:p>
        </w:tc>
      </w:tr>
      <w:tr w:rsidR="003B00BE" w14:paraId="16BD7A2C" w14:textId="77777777" w:rsidTr="0010011E">
        <w:trPr>
          <w:jc w:val="center"/>
        </w:trPr>
        <w:tc>
          <w:tcPr>
            <w:tcW w:w="828" w:type="dxa"/>
          </w:tcPr>
          <w:p w14:paraId="6BA9FC60" w14:textId="7269A0E6" w:rsidR="003B00BE" w:rsidRDefault="003B00BE" w:rsidP="003B00BE">
            <w:r>
              <w:t>20.</w:t>
            </w:r>
          </w:p>
        </w:tc>
        <w:tc>
          <w:tcPr>
            <w:tcW w:w="2790" w:type="dxa"/>
          </w:tcPr>
          <w:p w14:paraId="7343CD22" w14:textId="0FDC14BA" w:rsidR="003B00BE" w:rsidRDefault="003B00BE" w:rsidP="003B00BE">
            <w:r>
              <w:t>Ilić Anja</w:t>
            </w:r>
          </w:p>
        </w:tc>
        <w:tc>
          <w:tcPr>
            <w:tcW w:w="2160" w:type="dxa"/>
          </w:tcPr>
          <w:p w14:paraId="0B217EAD" w14:textId="489559B5" w:rsidR="003B00BE" w:rsidRDefault="003B00BE" w:rsidP="003B00BE">
            <w:r>
              <w:t>483/19</w:t>
            </w:r>
          </w:p>
        </w:tc>
        <w:tc>
          <w:tcPr>
            <w:tcW w:w="2070" w:type="dxa"/>
          </w:tcPr>
          <w:p w14:paraId="1F0566ED" w14:textId="5027E7A7" w:rsidR="003B00BE" w:rsidRDefault="003B00BE" w:rsidP="003B00BE">
            <w:r>
              <w:t>II1</w:t>
            </w:r>
            <w:r>
              <w:t>b</w:t>
            </w:r>
          </w:p>
        </w:tc>
        <w:tc>
          <w:tcPr>
            <w:tcW w:w="2192" w:type="dxa"/>
          </w:tcPr>
          <w:p w14:paraId="2D4A4ECB" w14:textId="25EEC391" w:rsidR="003B00BE" w:rsidRDefault="003B00BE" w:rsidP="003B00BE">
            <w:r>
              <w:t>6</w:t>
            </w:r>
          </w:p>
        </w:tc>
      </w:tr>
    </w:tbl>
    <w:p w14:paraId="4E60A7C2" w14:textId="77777777" w:rsidR="00CF25B7" w:rsidRDefault="00CF25B7" w:rsidP="00CF25B7"/>
    <w:p w14:paraId="3CC0C4E6" w14:textId="6363F196" w:rsidR="00654E6F" w:rsidRDefault="00654E6F" w:rsidP="003A6A3F"/>
    <w:sectPr w:rsidR="00654E6F" w:rsidSect="00B85F3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66CD"/>
    <w:multiLevelType w:val="hybridMultilevel"/>
    <w:tmpl w:val="B566ABA2"/>
    <w:lvl w:ilvl="0" w:tplc="6344B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DF"/>
    <w:rsid w:val="0005591E"/>
    <w:rsid w:val="000E569E"/>
    <w:rsid w:val="0010011E"/>
    <w:rsid w:val="00111C3C"/>
    <w:rsid w:val="00207B7F"/>
    <w:rsid w:val="00310872"/>
    <w:rsid w:val="003A6A3F"/>
    <w:rsid w:val="003B00BE"/>
    <w:rsid w:val="003D7D4F"/>
    <w:rsid w:val="004956B2"/>
    <w:rsid w:val="004B1439"/>
    <w:rsid w:val="004F15BE"/>
    <w:rsid w:val="0055704A"/>
    <w:rsid w:val="005E4B74"/>
    <w:rsid w:val="006240D1"/>
    <w:rsid w:val="00654E6F"/>
    <w:rsid w:val="006A5514"/>
    <w:rsid w:val="00762A98"/>
    <w:rsid w:val="0079052B"/>
    <w:rsid w:val="007F499A"/>
    <w:rsid w:val="008761AA"/>
    <w:rsid w:val="008B357D"/>
    <w:rsid w:val="00946367"/>
    <w:rsid w:val="009B3215"/>
    <w:rsid w:val="00A653DF"/>
    <w:rsid w:val="00A877A5"/>
    <w:rsid w:val="00A94ADB"/>
    <w:rsid w:val="00AB1A84"/>
    <w:rsid w:val="00AE2B2D"/>
    <w:rsid w:val="00AF75AF"/>
    <w:rsid w:val="00B24F5E"/>
    <w:rsid w:val="00B855D0"/>
    <w:rsid w:val="00B85F38"/>
    <w:rsid w:val="00B967F8"/>
    <w:rsid w:val="00BC515D"/>
    <w:rsid w:val="00C75FEE"/>
    <w:rsid w:val="00CD62CB"/>
    <w:rsid w:val="00CE02E6"/>
    <w:rsid w:val="00CF25B7"/>
    <w:rsid w:val="00D030A4"/>
    <w:rsid w:val="00D0488B"/>
    <w:rsid w:val="00D5090D"/>
    <w:rsid w:val="00D517BF"/>
    <w:rsid w:val="00DB6954"/>
    <w:rsid w:val="00DF66BE"/>
    <w:rsid w:val="00E17FC6"/>
    <w:rsid w:val="00E877CC"/>
    <w:rsid w:val="00F52978"/>
    <w:rsid w:val="00F6695D"/>
    <w:rsid w:val="00F704D0"/>
    <w:rsid w:val="00FE176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E3E2"/>
  <w15:docId w15:val="{A19E26A1-0349-4A37-BA7B-A5F610D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7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D1"/>
    <w:pPr>
      <w:ind w:left="720"/>
      <w:contextualSpacing/>
    </w:pPr>
  </w:style>
  <w:style w:type="table" w:styleId="TableGrid">
    <w:name w:val="Table Grid"/>
    <w:basedOn w:val="TableNormal"/>
    <w:uiPriority w:val="59"/>
    <w:rsid w:val="00D048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Лидија Израел-Живковић</cp:lastModifiedBy>
  <cp:revision>4</cp:revision>
  <cp:lastPrinted>2020-11-19T12:32:00Z</cp:lastPrinted>
  <dcterms:created xsi:type="dcterms:W3CDTF">2020-12-01T10:27:00Z</dcterms:created>
  <dcterms:modified xsi:type="dcterms:W3CDTF">2020-12-01T10:43:00Z</dcterms:modified>
</cp:coreProperties>
</file>